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 w:type="dxa"/>
        <w:tblLayout w:type="fixed"/>
        <w:tblCellMar>
          <w:left w:w="0" w:type="dxa"/>
          <w:right w:w="0" w:type="dxa"/>
        </w:tblCellMar>
        <w:tblLook w:val="0000" w:firstRow="0" w:lastRow="0" w:firstColumn="0" w:lastColumn="0" w:noHBand="0" w:noVBand="0"/>
      </w:tblPr>
      <w:tblGrid>
        <w:gridCol w:w="160"/>
        <w:gridCol w:w="1989"/>
        <w:gridCol w:w="2731"/>
        <w:gridCol w:w="2366"/>
        <w:gridCol w:w="1983"/>
      </w:tblGrid>
      <w:tr w:rsidR="008D4AE0" w:rsidRPr="006A634E" w:rsidTr="00032BED">
        <w:trPr>
          <w:trHeight w:hRule="exact" w:val="2045"/>
        </w:trPr>
        <w:tc>
          <w:tcPr>
            <w:tcW w:w="9229" w:type="dxa"/>
            <w:gridSpan w:val="5"/>
            <w:shd w:val="clear" w:color="auto" w:fill="auto"/>
          </w:tcPr>
          <w:p w:rsidR="008D4AE0" w:rsidRPr="00924B0E" w:rsidRDefault="000B5A93" w:rsidP="00032BED">
            <w:pPr>
              <w:keepNext/>
              <w:tabs>
                <w:tab w:val="left" w:pos="2977"/>
              </w:tabs>
              <w:spacing w:after="0" w:line="240" w:lineRule="auto"/>
              <w:jc w:val="center"/>
              <w:rPr>
                <w:rFonts w:ascii="Times New Roman" w:eastAsia="Times New Roman" w:hAnsi="Times New Roman" w:cs="Times New Roman"/>
                <w:b/>
                <w:sz w:val="28"/>
                <w:szCs w:val="28"/>
                <w:lang w:eastAsia="ru-RU"/>
              </w:rPr>
            </w:pPr>
            <w:r w:rsidRPr="000B5A93">
              <w:rPr>
                <w:rFonts w:ascii="Arial" w:eastAsia="Times New Roman" w:hAnsi="Arial" w:cs="Arial"/>
                <w:color w:val="000000"/>
                <w:sz w:val="24"/>
                <w:szCs w:val="24"/>
                <w:lang w:eastAsia="ru-RU"/>
              </w:rPr>
              <w:t> </w:t>
            </w:r>
            <w:r w:rsidR="008D4AE0">
              <w:rPr>
                <w:noProof/>
                <w:lang w:eastAsia="ru-RU"/>
              </w:rPr>
              <mc:AlternateContent>
                <mc:Choice Requires="wps">
                  <w:drawing>
                    <wp:anchor distT="0" distB="0" distL="114300" distR="114300" simplePos="0" relativeHeight="251658240" behindDoc="0" locked="1" layoutInCell="1" allowOverlap="1" wp14:anchorId="746803A5" wp14:editId="5560CFF2">
                      <wp:simplePos x="0" y="0"/>
                      <wp:positionH relativeFrom="column">
                        <wp:posOffset>3539490</wp:posOffset>
                      </wp:positionH>
                      <wp:positionV relativeFrom="paragraph">
                        <wp:posOffset>-765175</wp:posOffset>
                      </wp:positionV>
                      <wp:extent cx="2286000"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AE0" w:rsidRPr="002B001A" w:rsidRDefault="008D4AE0" w:rsidP="008D4AE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8.7pt;margin-top:-60.25pt;width:180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" stroked="f">
                      <v:textbox>
                        <w:txbxContent>
                          <w:p w:rsidR="008D4AE0" w:rsidRPr="002B001A" w:rsidRDefault="008D4AE0" w:rsidP="008D4AE0">
                            <w:pPr>
                              <w:rPr>
                                <w:szCs w:val="28"/>
                              </w:rPr>
                            </w:pPr>
                          </w:p>
                        </w:txbxContent>
                      </v:textbox>
                      <w10:anchorlock/>
                    </v:shape>
                  </w:pict>
                </mc:Fallback>
              </mc:AlternateContent>
            </w:r>
            <w:r w:rsidR="008D4AE0" w:rsidRPr="00924B0E">
              <w:rPr>
                <w:rFonts w:ascii="Times New Roman" w:eastAsia="Times New Roman" w:hAnsi="Times New Roman" w:cs="Times New Roman"/>
                <w:b/>
                <w:sz w:val="28"/>
                <w:szCs w:val="28"/>
                <w:lang w:eastAsia="ru-RU"/>
              </w:rPr>
              <w:t xml:space="preserve">АДМИНИСТРАЦИЯ </w:t>
            </w:r>
          </w:p>
          <w:p w:rsidR="008D4AE0" w:rsidRPr="00924B0E" w:rsidRDefault="008D4AE0" w:rsidP="00032BED">
            <w:pPr>
              <w:keepNext/>
              <w:tabs>
                <w:tab w:val="left" w:pos="2977"/>
              </w:tabs>
              <w:spacing w:after="0" w:line="240" w:lineRule="auto"/>
              <w:jc w:val="center"/>
              <w:rPr>
                <w:rFonts w:ascii="Times New Roman" w:eastAsia="Times New Roman" w:hAnsi="Times New Roman" w:cs="Times New Roman"/>
                <w:b/>
                <w:sz w:val="28"/>
                <w:szCs w:val="28"/>
                <w:lang w:eastAsia="ru-RU"/>
              </w:rPr>
            </w:pPr>
            <w:r w:rsidRPr="00924B0E">
              <w:rPr>
                <w:rFonts w:ascii="Times New Roman" w:eastAsia="Times New Roman" w:hAnsi="Times New Roman" w:cs="Times New Roman"/>
                <w:b/>
                <w:sz w:val="28"/>
                <w:szCs w:val="28"/>
                <w:lang w:eastAsia="ru-RU"/>
              </w:rPr>
              <w:t>МУРАШИНСКОГО МУНИЦИПАЛЬНОГО ОКРУГА</w:t>
            </w:r>
          </w:p>
          <w:p w:rsidR="008D4AE0" w:rsidRPr="00924B0E" w:rsidRDefault="008D4AE0" w:rsidP="00032BED">
            <w:pPr>
              <w:keepNext/>
              <w:tabs>
                <w:tab w:val="left" w:pos="2977"/>
              </w:tabs>
              <w:spacing w:after="480" w:line="240" w:lineRule="auto"/>
              <w:jc w:val="center"/>
              <w:rPr>
                <w:rFonts w:ascii="Times New Roman" w:eastAsia="Times New Roman" w:hAnsi="Times New Roman" w:cs="Times New Roman"/>
                <w:b/>
                <w:sz w:val="28"/>
                <w:szCs w:val="28"/>
                <w:lang w:eastAsia="ru-RU"/>
              </w:rPr>
            </w:pPr>
            <w:r w:rsidRPr="00924B0E">
              <w:rPr>
                <w:rFonts w:ascii="Times New Roman" w:eastAsia="Times New Roman" w:hAnsi="Times New Roman" w:cs="Times New Roman"/>
                <w:b/>
                <w:sz w:val="28"/>
                <w:szCs w:val="28"/>
                <w:lang w:eastAsia="ru-RU"/>
              </w:rPr>
              <w:t>КИРОВ</w:t>
            </w:r>
            <w:r w:rsidR="00670D09">
              <w:rPr>
                <w:rFonts w:ascii="Times New Roman" w:eastAsia="Times New Roman" w:hAnsi="Times New Roman" w:cs="Times New Roman"/>
                <w:b/>
                <w:sz w:val="28"/>
                <w:szCs w:val="28"/>
                <w:lang w:eastAsia="ru-RU"/>
              </w:rPr>
              <w:t>С</w:t>
            </w:r>
            <w:bookmarkStart w:id="0" w:name="_GoBack"/>
            <w:bookmarkEnd w:id="0"/>
            <w:r w:rsidRPr="00924B0E">
              <w:rPr>
                <w:rFonts w:ascii="Times New Roman" w:eastAsia="Times New Roman" w:hAnsi="Times New Roman" w:cs="Times New Roman"/>
                <w:b/>
                <w:sz w:val="28"/>
                <w:szCs w:val="28"/>
                <w:lang w:eastAsia="ru-RU"/>
              </w:rPr>
              <w:t>КОЙ ОБЛАСТИ</w:t>
            </w:r>
          </w:p>
          <w:p w:rsidR="008D4AE0" w:rsidRPr="00924B0E" w:rsidRDefault="008D4AE0" w:rsidP="00032BED">
            <w:pPr>
              <w:tabs>
                <w:tab w:val="left" w:pos="2765"/>
                <w:tab w:val="center" w:pos="4703"/>
                <w:tab w:val="right" w:pos="9214"/>
              </w:tabs>
              <w:spacing w:after="360" w:line="240" w:lineRule="auto"/>
              <w:jc w:val="center"/>
              <w:rPr>
                <w:rFonts w:ascii="Times New Roman" w:eastAsia="Times New Roman" w:hAnsi="Times New Roman" w:cs="Times New Roman"/>
                <w:b/>
                <w:sz w:val="32"/>
                <w:szCs w:val="32"/>
                <w:lang w:eastAsia="ru-RU"/>
              </w:rPr>
            </w:pPr>
            <w:r w:rsidRPr="00924B0E">
              <w:rPr>
                <w:rFonts w:ascii="Times New Roman" w:eastAsia="Times New Roman" w:hAnsi="Times New Roman" w:cs="Times New Roman"/>
                <w:b/>
                <w:sz w:val="32"/>
                <w:szCs w:val="32"/>
                <w:lang w:eastAsia="ru-RU"/>
              </w:rPr>
              <w:t>ПОСТАНОВЛЕНИЕ</w:t>
            </w:r>
          </w:p>
          <w:p w:rsidR="008D4AE0" w:rsidRPr="006A634E" w:rsidRDefault="008D4AE0" w:rsidP="00032BED">
            <w:pPr>
              <w:spacing w:after="0" w:line="240" w:lineRule="auto"/>
              <w:jc w:val="center"/>
              <w:rPr>
                <w:rFonts w:ascii="Times New Roman" w:eastAsia="Times New Roman" w:hAnsi="Times New Roman" w:cs="Times New Roman"/>
                <w:b/>
                <w:sz w:val="28"/>
                <w:szCs w:val="28"/>
                <w:lang w:eastAsia="ar-SA"/>
              </w:rPr>
            </w:pPr>
          </w:p>
          <w:p w:rsidR="008D4AE0" w:rsidRPr="006A634E" w:rsidRDefault="008D4AE0" w:rsidP="00032BED">
            <w:pPr>
              <w:spacing w:after="0" w:line="240" w:lineRule="auto"/>
              <w:jc w:val="center"/>
              <w:rPr>
                <w:rFonts w:ascii="Times New Roman" w:eastAsia="Times New Roman" w:hAnsi="Times New Roman" w:cs="Times New Roman"/>
                <w:b/>
                <w:sz w:val="28"/>
                <w:szCs w:val="28"/>
                <w:lang w:eastAsia="ar-SA"/>
              </w:rPr>
            </w:pPr>
          </w:p>
          <w:p w:rsidR="008D4AE0" w:rsidRPr="006A634E" w:rsidRDefault="008D4AE0" w:rsidP="00032BED">
            <w:pPr>
              <w:keepNext/>
              <w:keepLines/>
              <w:spacing w:after="480" w:line="240" w:lineRule="auto"/>
              <w:jc w:val="center"/>
              <w:rPr>
                <w:rFonts w:ascii="Times New Roman" w:eastAsia="Times New Roman" w:hAnsi="Times New Roman" w:cs="Times New Roman"/>
                <w:b/>
                <w:sz w:val="32"/>
                <w:szCs w:val="32"/>
                <w:lang w:eastAsia="ar-SA"/>
              </w:rPr>
            </w:pPr>
            <w:r w:rsidRPr="006A634E">
              <w:rPr>
                <w:rFonts w:ascii="Times New Roman" w:eastAsia="Times New Roman" w:hAnsi="Times New Roman" w:cs="Times New Roman"/>
                <w:b/>
                <w:sz w:val="32"/>
                <w:szCs w:val="32"/>
                <w:lang w:eastAsia="ar-SA"/>
              </w:rPr>
              <w:t>ПОСТАНОВЛЕНИЕ</w:t>
            </w:r>
          </w:p>
          <w:p w:rsidR="008D4AE0" w:rsidRPr="006A634E" w:rsidRDefault="008D4AE0" w:rsidP="00032BED">
            <w:pPr>
              <w:tabs>
                <w:tab w:val="left" w:pos="2160"/>
              </w:tabs>
              <w:spacing w:after="0" w:line="240" w:lineRule="auto"/>
              <w:rPr>
                <w:rFonts w:ascii="Times New Roman" w:eastAsia="Times New Roman" w:hAnsi="Times New Roman" w:cs="Times New Roman"/>
                <w:sz w:val="28"/>
                <w:szCs w:val="20"/>
                <w:lang w:eastAsia="ar-SA"/>
              </w:rPr>
            </w:pPr>
          </w:p>
        </w:tc>
      </w:tr>
      <w:tr w:rsidR="008D4AE0" w:rsidRPr="006A634E" w:rsidTr="00032BED">
        <w:tblPrEx>
          <w:tblCellMar>
            <w:left w:w="70" w:type="dxa"/>
            <w:right w:w="70" w:type="dxa"/>
          </w:tblCellMar>
        </w:tblPrEx>
        <w:tc>
          <w:tcPr>
            <w:tcW w:w="160" w:type="dxa"/>
            <w:shd w:val="clear" w:color="auto" w:fill="auto"/>
          </w:tcPr>
          <w:p w:rsidR="008D4AE0" w:rsidRPr="006A634E" w:rsidRDefault="008D4AE0" w:rsidP="00032BED">
            <w:pPr>
              <w:snapToGrid w:val="0"/>
              <w:spacing w:after="0" w:line="240" w:lineRule="auto"/>
              <w:rPr>
                <w:rFonts w:ascii="Times New Roman" w:eastAsia="Times New Roman" w:hAnsi="Times New Roman" w:cs="Times New Roman"/>
                <w:sz w:val="28"/>
                <w:szCs w:val="20"/>
                <w:lang w:eastAsia="ar-SA"/>
              </w:rPr>
            </w:pPr>
          </w:p>
        </w:tc>
        <w:tc>
          <w:tcPr>
            <w:tcW w:w="1989" w:type="dxa"/>
            <w:tcBorders>
              <w:bottom w:val="single" w:sz="4" w:space="0" w:color="000000"/>
            </w:tcBorders>
            <w:shd w:val="clear" w:color="auto" w:fill="auto"/>
          </w:tcPr>
          <w:p w:rsidR="008D4AE0" w:rsidRPr="006A634E" w:rsidRDefault="009B4B8E" w:rsidP="00032BED">
            <w:pPr>
              <w:tabs>
                <w:tab w:val="left" w:pos="2765"/>
              </w:tabs>
              <w:snapToGrid w:val="0"/>
              <w:spacing w:after="0" w:line="240" w:lineRule="auto"/>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28.03.2022</w:t>
            </w:r>
          </w:p>
        </w:tc>
        <w:tc>
          <w:tcPr>
            <w:tcW w:w="2731" w:type="dxa"/>
            <w:shd w:val="clear" w:color="auto" w:fill="auto"/>
          </w:tcPr>
          <w:p w:rsidR="008D4AE0" w:rsidRPr="006A634E" w:rsidRDefault="008D4AE0" w:rsidP="00032BED">
            <w:pPr>
              <w:snapToGrid w:val="0"/>
              <w:spacing w:after="0" w:line="240" w:lineRule="auto"/>
              <w:jc w:val="center"/>
              <w:rPr>
                <w:rFonts w:ascii="Times New Roman" w:eastAsia="Times New Roman" w:hAnsi="Times New Roman" w:cs="Times New Roman"/>
                <w:position w:val="-4"/>
                <w:sz w:val="28"/>
                <w:szCs w:val="28"/>
                <w:lang w:eastAsia="ar-SA"/>
              </w:rPr>
            </w:pPr>
          </w:p>
        </w:tc>
        <w:tc>
          <w:tcPr>
            <w:tcW w:w="2366" w:type="dxa"/>
            <w:shd w:val="clear" w:color="auto" w:fill="auto"/>
          </w:tcPr>
          <w:p w:rsidR="008D4AE0" w:rsidRPr="006A634E" w:rsidRDefault="008D4AE0" w:rsidP="00032BED">
            <w:pPr>
              <w:snapToGrid w:val="0"/>
              <w:spacing w:after="0" w:line="240" w:lineRule="auto"/>
              <w:jc w:val="right"/>
              <w:rPr>
                <w:rFonts w:ascii="Times New Roman" w:eastAsia="Times New Roman" w:hAnsi="Times New Roman" w:cs="Times New Roman"/>
                <w:position w:val="-4"/>
                <w:sz w:val="28"/>
                <w:szCs w:val="28"/>
                <w:lang w:eastAsia="ar-SA"/>
              </w:rPr>
            </w:pPr>
            <w:r w:rsidRPr="006A634E">
              <w:rPr>
                <w:rFonts w:ascii="Times New Roman" w:eastAsia="Times New Roman" w:hAnsi="Times New Roman" w:cs="Times New Roman"/>
                <w:position w:val="-4"/>
                <w:sz w:val="28"/>
                <w:szCs w:val="28"/>
                <w:lang w:eastAsia="ar-SA"/>
              </w:rPr>
              <w:t>№</w:t>
            </w:r>
          </w:p>
        </w:tc>
        <w:tc>
          <w:tcPr>
            <w:tcW w:w="1983" w:type="dxa"/>
            <w:tcBorders>
              <w:bottom w:val="single" w:sz="4" w:space="0" w:color="000000"/>
            </w:tcBorders>
            <w:shd w:val="clear" w:color="auto" w:fill="auto"/>
          </w:tcPr>
          <w:p w:rsidR="008D4AE0" w:rsidRPr="006A634E" w:rsidRDefault="009B4B8E" w:rsidP="00032BED">
            <w:pPr>
              <w:snapToGrid w:val="0"/>
              <w:spacing w:after="0" w:line="240" w:lineRule="auto"/>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218</w:t>
            </w:r>
          </w:p>
        </w:tc>
      </w:tr>
      <w:tr w:rsidR="008D4AE0" w:rsidRPr="006A634E" w:rsidTr="00032BED">
        <w:tblPrEx>
          <w:tblCellMar>
            <w:left w:w="70" w:type="dxa"/>
            <w:right w:w="70" w:type="dxa"/>
          </w:tblCellMar>
        </w:tblPrEx>
        <w:tc>
          <w:tcPr>
            <w:tcW w:w="9229" w:type="dxa"/>
            <w:gridSpan w:val="5"/>
            <w:shd w:val="clear" w:color="auto" w:fill="auto"/>
          </w:tcPr>
          <w:p w:rsidR="008D4AE0" w:rsidRPr="006A634E" w:rsidRDefault="008D4AE0" w:rsidP="00032BED">
            <w:pPr>
              <w:tabs>
                <w:tab w:val="left" w:pos="2765"/>
              </w:tabs>
              <w:snapToGrid w:val="0"/>
              <w:spacing w:after="0" w:line="240" w:lineRule="auto"/>
              <w:jc w:val="center"/>
              <w:rPr>
                <w:rFonts w:ascii="Times New Roman" w:eastAsia="Times New Roman" w:hAnsi="Times New Roman" w:cs="Times New Roman"/>
                <w:sz w:val="28"/>
                <w:szCs w:val="28"/>
                <w:lang w:eastAsia="ar-SA"/>
              </w:rPr>
            </w:pPr>
            <w:r w:rsidRPr="006A634E">
              <w:rPr>
                <w:rFonts w:ascii="Times New Roman" w:eastAsia="Times New Roman" w:hAnsi="Times New Roman" w:cs="Times New Roman"/>
                <w:sz w:val="28"/>
                <w:szCs w:val="28"/>
                <w:lang w:eastAsia="ar-SA"/>
              </w:rPr>
              <w:t xml:space="preserve">г. </w:t>
            </w:r>
            <w:proofErr w:type="gramStart"/>
            <w:r w:rsidRPr="006A634E">
              <w:rPr>
                <w:rFonts w:ascii="Times New Roman" w:eastAsia="Times New Roman" w:hAnsi="Times New Roman" w:cs="Times New Roman"/>
                <w:sz w:val="28"/>
                <w:szCs w:val="28"/>
                <w:lang w:eastAsia="ar-SA"/>
              </w:rPr>
              <w:t>Мураши</w:t>
            </w:r>
            <w:proofErr w:type="gramEnd"/>
            <w:r w:rsidRPr="006A634E">
              <w:rPr>
                <w:rFonts w:ascii="Times New Roman" w:eastAsia="Times New Roman" w:hAnsi="Times New Roman" w:cs="Times New Roman"/>
                <w:sz w:val="28"/>
                <w:szCs w:val="28"/>
                <w:lang w:eastAsia="ar-SA"/>
              </w:rPr>
              <w:t xml:space="preserve"> </w:t>
            </w:r>
          </w:p>
          <w:p w:rsidR="008D4AE0" w:rsidRDefault="008D4AE0" w:rsidP="00032BED">
            <w:pPr>
              <w:tabs>
                <w:tab w:val="left" w:pos="2765"/>
              </w:tabs>
              <w:snapToGrid w:val="0"/>
              <w:spacing w:after="0" w:line="240" w:lineRule="auto"/>
              <w:jc w:val="center"/>
              <w:rPr>
                <w:rFonts w:ascii="Times New Roman" w:eastAsia="Times New Roman" w:hAnsi="Times New Roman" w:cs="Times New Roman"/>
                <w:sz w:val="28"/>
                <w:szCs w:val="28"/>
                <w:lang w:eastAsia="ar-SA"/>
              </w:rPr>
            </w:pPr>
          </w:p>
          <w:p w:rsidR="00037539" w:rsidRPr="006A634E" w:rsidRDefault="00037539" w:rsidP="00032BED">
            <w:pPr>
              <w:tabs>
                <w:tab w:val="left" w:pos="2765"/>
              </w:tabs>
              <w:snapToGrid w:val="0"/>
              <w:spacing w:after="0" w:line="240" w:lineRule="auto"/>
              <w:jc w:val="center"/>
              <w:rPr>
                <w:rFonts w:ascii="Times New Roman" w:eastAsia="Times New Roman" w:hAnsi="Times New Roman" w:cs="Times New Roman"/>
                <w:sz w:val="28"/>
                <w:szCs w:val="28"/>
                <w:lang w:eastAsia="ar-SA"/>
              </w:rPr>
            </w:pPr>
          </w:p>
        </w:tc>
      </w:tr>
    </w:tbl>
    <w:p w:rsidR="00037539" w:rsidRDefault="008D4AE0" w:rsidP="00037539">
      <w:pPr>
        <w:tabs>
          <w:tab w:val="left" w:pos="7230"/>
        </w:tabs>
        <w:suppressAutoHyphens/>
        <w:autoSpaceDE w:val="0"/>
        <w:spacing w:after="0" w:line="240" w:lineRule="auto"/>
        <w:ind w:firstLine="743"/>
        <w:jc w:val="center"/>
        <w:rPr>
          <w:rFonts w:ascii="Times New Roman" w:eastAsia="Times New Roman" w:hAnsi="Times New Roman" w:cs="Times New Roman"/>
          <w:b/>
          <w:sz w:val="28"/>
          <w:szCs w:val="28"/>
          <w:lang w:eastAsia="ar-SA"/>
        </w:rPr>
      </w:pPr>
      <w:r w:rsidRPr="0071047E">
        <w:rPr>
          <w:rFonts w:ascii="Times New Roman" w:eastAsia="Times New Roman" w:hAnsi="Times New Roman" w:cs="Times New Roman"/>
          <w:b/>
          <w:sz w:val="28"/>
          <w:szCs w:val="28"/>
          <w:lang w:eastAsia="ar-SA"/>
        </w:rPr>
        <w:t xml:space="preserve">Об утверждении </w:t>
      </w:r>
      <w:r w:rsidR="00D24A6B" w:rsidRPr="0071047E">
        <w:rPr>
          <w:rFonts w:ascii="Times New Roman" w:eastAsia="Times New Roman" w:hAnsi="Times New Roman" w:cs="Times New Roman"/>
          <w:b/>
          <w:sz w:val="28"/>
          <w:szCs w:val="28"/>
          <w:lang w:eastAsia="ar-SA"/>
        </w:rPr>
        <w:t>Положения о персонифицированном дополнительном образовании детей</w:t>
      </w:r>
      <w:r w:rsidR="00037539">
        <w:rPr>
          <w:rFonts w:ascii="Times New Roman" w:eastAsia="Times New Roman" w:hAnsi="Times New Roman" w:cs="Times New Roman"/>
          <w:b/>
          <w:sz w:val="28"/>
          <w:szCs w:val="28"/>
          <w:lang w:eastAsia="ar-SA"/>
        </w:rPr>
        <w:t xml:space="preserve"> </w:t>
      </w:r>
    </w:p>
    <w:p w:rsidR="005C4D5F" w:rsidRDefault="00767F00" w:rsidP="00037539">
      <w:pPr>
        <w:tabs>
          <w:tab w:val="left" w:pos="7230"/>
        </w:tabs>
        <w:suppressAutoHyphens/>
        <w:autoSpaceDE w:val="0"/>
        <w:spacing w:after="0" w:line="240" w:lineRule="auto"/>
        <w:ind w:firstLine="743"/>
        <w:jc w:val="center"/>
        <w:rPr>
          <w:rFonts w:ascii="Times New Roman" w:eastAsia="Times New Roman" w:hAnsi="Times New Roman" w:cs="Times New Roman"/>
          <w:b/>
          <w:sz w:val="28"/>
          <w:szCs w:val="28"/>
          <w:lang w:eastAsia="ar-SA"/>
        </w:rPr>
      </w:pPr>
      <w:r w:rsidRPr="0071047E">
        <w:rPr>
          <w:rFonts w:ascii="Times New Roman" w:eastAsia="Times New Roman" w:hAnsi="Times New Roman" w:cs="Times New Roman"/>
          <w:b/>
          <w:sz w:val="28"/>
          <w:szCs w:val="28"/>
          <w:lang w:eastAsia="ar-SA"/>
        </w:rPr>
        <w:t>на территории Мурашинского муниципального округа</w:t>
      </w:r>
    </w:p>
    <w:p w:rsidR="00037539" w:rsidRPr="0071047E" w:rsidRDefault="00037539" w:rsidP="00037539">
      <w:pPr>
        <w:tabs>
          <w:tab w:val="left" w:pos="7230"/>
        </w:tabs>
        <w:suppressAutoHyphens/>
        <w:autoSpaceDE w:val="0"/>
        <w:spacing w:after="0" w:line="240" w:lineRule="auto"/>
        <w:ind w:firstLine="743"/>
        <w:jc w:val="center"/>
        <w:rPr>
          <w:rFonts w:ascii="Times New Roman" w:eastAsia="Times New Roman" w:hAnsi="Times New Roman" w:cs="Times New Roman"/>
          <w:b/>
          <w:sz w:val="28"/>
          <w:szCs w:val="28"/>
          <w:lang w:eastAsia="ar-SA"/>
        </w:rPr>
      </w:pPr>
    </w:p>
    <w:p w:rsidR="00E268CE" w:rsidRPr="00245038" w:rsidRDefault="005C4D5F" w:rsidP="00831861">
      <w:pPr>
        <w:tabs>
          <w:tab w:val="left" w:pos="7230"/>
        </w:tabs>
        <w:suppressAutoHyphens/>
        <w:autoSpaceDE w:val="0"/>
        <w:spacing w:after="0" w:line="360" w:lineRule="auto"/>
        <w:ind w:firstLine="743"/>
        <w:jc w:val="both"/>
        <w:rPr>
          <w:rFonts w:ascii="Times New Roman" w:hAnsi="Times New Roman" w:cs="Times New Roman"/>
          <w:sz w:val="28"/>
          <w:szCs w:val="28"/>
        </w:rPr>
      </w:pPr>
      <w:proofErr w:type="gramStart"/>
      <w:r w:rsidRPr="00245038">
        <w:rPr>
          <w:rFonts w:ascii="Times New Roman" w:hAnsi="Times New Roman" w:cs="Times New Roman"/>
          <w:sz w:val="28"/>
          <w:szCs w:val="28"/>
        </w:rPr>
        <w:t xml:space="preserve">В соответствии </w:t>
      </w:r>
      <w:r w:rsidR="00037539" w:rsidRPr="00245038">
        <w:rPr>
          <w:rFonts w:ascii="Times New Roman" w:hAnsi="Times New Roman" w:cs="Times New Roman"/>
          <w:sz w:val="28"/>
          <w:szCs w:val="28"/>
        </w:rPr>
        <w:t xml:space="preserve">с </w:t>
      </w:r>
      <w:r w:rsidR="0071047E" w:rsidRPr="00245038">
        <w:rPr>
          <w:rFonts w:ascii="Times New Roman" w:eastAsia="Times New Roman" w:hAnsi="Times New Roman" w:cs="Times New Roman"/>
          <w:sz w:val="28"/>
          <w:szCs w:val="28"/>
          <w:lang w:eastAsia="ru-RU"/>
        </w:rPr>
        <w:t> </w:t>
      </w:r>
      <w:r w:rsidR="0004234F" w:rsidRPr="00245038">
        <w:rPr>
          <w:rFonts w:ascii="Times New Roman" w:eastAsia="Times New Roman" w:hAnsi="Times New Roman" w:cs="Times New Roman"/>
          <w:kern w:val="36"/>
          <w:sz w:val="28"/>
          <w:szCs w:val="28"/>
          <w:lang w:eastAsia="ru-RU"/>
        </w:rPr>
        <w:t>Федеральны</w:t>
      </w:r>
      <w:r w:rsidR="0004234F">
        <w:rPr>
          <w:rFonts w:ascii="Times New Roman" w:eastAsia="Times New Roman" w:hAnsi="Times New Roman" w:cs="Times New Roman"/>
          <w:kern w:val="36"/>
          <w:sz w:val="28"/>
          <w:szCs w:val="28"/>
          <w:lang w:eastAsia="ru-RU"/>
        </w:rPr>
        <w:t>м</w:t>
      </w:r>
      <w:r w:rsidR="0004234F" w:rsidRPr="00245038">
        <w:rPr>
          <w:rFonts w:ascii="Times New Roman" w:eastAsia="Times New Roman" w:hAnsi="Times New Roman" w:cs="Times New Roman"/>
          <w:kern w:val="36"/>
          <w:sz w:val="28"/>
          <w:szCs w:val="28"/>
          <w:lang w:eastAsia="ru-RU"/>
        </w:rPr>
        <w:t xml:space="preserve"> закон</w:t>
      </w:r>
      <w:r w:rsidR="0004234F">
        <w:rPr>
          <w:rFonts w:ascii="Times New Roman" w:eastAsia="Times New Roman" w:hAnsi="Times New Roman" w:cs="Times New Roman"/>
          <w:kern w:val="36"/>
          <w:sz w:val="28"/>
          <w:szCs w:val="28"/>
          <w:lang w:eastAsia="ru-RU"/>
        </w:rPr>
        <w:t>ом</w:t>
      </w:r>
      <w:r w:rsidR="0004234F" w:rsidRPr="00245038">
        <w:rPr>
          <w:rFonts w:ascii="Times New Roman" w:eastAsia="Times New Roman" w:hAnsi="Times New Roman" w:cs="Times New Roman"/>
          <w:kern w:val="36"/>
          <w:sz w:val="28"/>
          <w:szCs w:val="28"/>
          <w:lang w:eastAsia="ru-RU"/>
        </w:rPr>
        <w:t xml:space="preserve"> от 06.10.2003 N 131-ФЗ (ред. от 30.12.2021) "Об общих принципах организации местного самоуправления в Российской Федерации"</w:t>
      </w:r>
      <w:r w:rsidR="0004234F" w:rsidRPr="00245038">
        <w:rPr>
          <w:rFonts w:ascii="Times New Roman" w:hAnsi="Times New Roman" w:cs="Times New Roman"/>
          <w:sz w:val="28"/>
          <w:szCs w:val="28"/>
        </w:rPr>
        <w:t>,</w:t>
      </w:r>
      <w:r w:rsidR="0004234F">
        <w:rPr>
          <w:rFonts w:ascii="Times New Roman" w:hAnsi="Times New Roman" w:cs="Times New Roman"/>
          <w:sz w:val="28"/>
          <w:szCs w:val="28"/>
        </w:rPr>
        <w:t xml:space="preserve"> </w:t>
      </w:r>
      <w:r w:rsidR="0071047E" w:rsidRPr="00245038">
        <w:rPr>
          <w:rFonts w:ascii="Times New Roman" w:eastAsia="Times New Roman" w:hAnsi="Times New Roman" w:cs="Times New Roman"/>
          <w:sz w:val="28"/>
          <w:szCs w:val="28"/>
          <w:lang w:eastAsia="ru-RU"/>
        </w:rPr>
        <w:t>распоряжени</w:t>
      </w:r>
      <w:r w:rsidR="00037539" w:rsidRPr="00245038">
        <w:rPr>
          <w:rFonts w:ascii="Times New Roman" w:eastAsia="Times New Roman" w:hAnsi="Times New Roman" w:cs="Times New Roman"/>
          <w:sz w:val="28"/>
          <w:szCs w:val="28"/>
          <w:lang w:eastAsia="ru-RU"/>
        </w:rPr>
        <w:t>ем</w:t>
      </w:r>
      <w:r w:rsidR="0071047E" w:rsidRPr="00245038">
        <w:rPr>
          <w:rFonts w:ascii="Times New Roman" w:eastAsia="Times New Roman" w:hAnsi="Times New Roman" w:cs="Times New Roman"/>
          <w:sz w:val="28"/>
          <w:szCs w:val="28"/>
          <w:lang w:eastAsia="ru-RU"/>
        </w:rPr>
        <w:t xml:space="preserve"> Правительства РФ от 04.09.2014 №1726-р «</w:t>
      </w:r>
      <w:hyperlink r:id="rId6" w:anchor="6560IO" w:history="1">
        <w:r w:rsidR="0071047E" w:rsidRPr="00245038">
          <w:rPr>
            <w:rStyle w:val="a3"/>
            <w:rFonts w:ascii="Times New Roman" w:hAnsi="Times New Roman" w:cs="Times New Roman"/>
            <w:color w:val="auto"/>
            <w:sz w:val="28"/>
            <w:szCs w:val="28"/>
            <w:u w:val="none"/>
            <w:shd w:val="clear" w:color="auto" w:fill="FFFFFF"/>
          </w:rPr>
          <w:t>Концепция развития дополнительного образования детей</w:t>
        </w:r>
      </w:hyperlink>
      <w:r w:rsidR="0071047E" w:rsidRPr="00245038">
        <w:rPr>
          <w:rFonts w:ascii="Times New Roman" w:hAnsi="Times New Roman" w:cs="Times New Roman"/>
          <w:sz w:val="28"/>
          <w:szCs w:val="28"/>
        </w:rPr>
        <w:t xml:space="preserve">», </w:t>
      </w:r>
      <w:r w:rsidR="0004234F" w:rsidRPr="00245038">
        <w:rPr>
          <w:rFonts w:ascii="Times New Roman" w:hAnsi="Times New Roman" w:cs="Times New Roman"/>
          <w:sz w:val="28"/>
          <w:szCs w:val="28"/>
        </w:rPr>
        <w:t>постановлением Правительства Кировской области от 20.07.2020 № 389-П «О внедрении системы персонифицированного финансирования дополнительного образования детей на территории Кировской области»,</w:t>
      </w:r>
      <w:r w:rsidR="0004234F">
        <w:rPr>
          <w:rFonts w:ascii="Times New Roman" w:hAnsi="Times New Roman" w:cs="Times New Roman"/>
          <w:sz w:val="28"/>
          <w:szCs w:val="28"/>
        </w:rPr>
        <w:t xml:space="preserve"> </w:t>
      </w:r>
      <w:r w:rsidRPr="00245038">
        <w:rPr>
          <w:rFonts w:ascii="Times New Roman" w:hAnsi="Times New Roman" w:cs="Times New Roman"/>
          <w:sz w:val="28"/>
          <w:szCs w:val="28"/>
        </w:rPr>
        <w:t>распоряжением Правительства Кировской области от 05.07.2019 № 194 «О концепции</w:t>
      </w:r>
      <w:proofErr w:type="gramEnd"/>
      <w:r w:rsidRPr="00245038">
        <w:rPr>
          <w:rFonts w:ascii="Times New Roman" w:hAnsi="Times New Roman" w:cs="Times New Roman"/>
          <w:sz w:val="28"/>
          <w:szCs w:val="28"/>
        </w:rPr>
        <w:t xml:space="preserve"> формирования современных управленческих решений и организационно-</w:t>
      </w:r>
      <w:proofErr w:type="gramStart"/>
      <w:r w:rsidRPr="00245038">
        <w:rPr>
          <w:rFonts w:ascii="Times New Roman" w:hAnsi="Times New Roman" w:cs="Times New Roman"/>
          <w:sz w:val="28"/>
          <w:szCs w:val="28"/>
        </w:rPr>
        <w:t>экономических механизмов</w:t>
      </w:r>
      <w:proofErr w:type="gramEnd"/>
      <w:r w:rsidRPr="00245038">
        <w:rPr>
          <w:rFonts w:ascii="Times New Roman" w:hAnsi="Times New Roman" w:cs="Times New Roman"/>
          <w:sz w:val="28"/>
          <w:szCs w:val="28"/>
        </w:rPr>
        <w:t xml:space="preserve"> в системе дополнительного образования детей в Кировской области»</w:t>
      </w:r>
      <w:r w:rsidR="0071047E" w:rsidRPr="00245038">
        <w:rPr>
          <w:rFonts w:ascii="Times New Roman" w:hAnsi="Times New Roman" w:cs="Times New Roman"/>
          <w:sz w:val="28"/>
          <w:szCs w:val="28"/>
        </w:rPr>
        <w:t>,</w:t>
      </w:r>
      <w:r w:rsidRPr="00245038">
        <w:rPr>
          <w:rFonts w:ascii="Times New Roman" w:hAnsi="Times New Roman" w:cs="Times New Roman"/>
          <w:sz w:val="28"/>
          <w:szCs w:val="28"/>
        </w:rPr>
        <w:t xml:space="preserve"> </w:t>
      </w:r>
      <w:r w:rsidR="000B15B3" w:rsidRPr="00245038">
        <w:rPr>
          <w:rFonts w:ascii="Times New Roman" w:hAnsi="Times New Roman" w:cs="Times New Roman"/>
          <w:sz w:val="28"/>
          <w:szCs w:val="28"/>
        </w:rPr>
        <w:t>распоряжением Правительства Кировской области от 30.07.2020 № 835 «Об утверждении Правил персонифицированного дополнительного образования детей на территории Кировской области»</w:t>
      </w:r>
      <w:r w:rsidR="0071047E" w:rsidRPr="00245038">
        <w:rPr>
          <w:rFonts w:ascii="Times New Roman" w:hAnsi="Times New Roman" w:cs="Times New Roman"/>
          <w:sz w:val="28"/>
          <w:szCs w:val="28"/>
        </w:rPr>
        <w:t xml:space="preserve"> </w:t>
      </w:r>
      <w:r w:rsidR="00E268CE" w:rsidRPr="00245038">
        <w:rPr>
          <w:rFonts w:ascii="Times New Roman" w:eastAsia="Times New Roman" w:hAnsi="Times New Roman" w:cs="Times New Roman"/>
          <w:color w:val="000000"/>
          <w:sz w:val="28"/>
          <w:szCs w:val="28"/>
          <w:lang w:eastAsia="ru-RU"/>
        </w:rPr>
        <w:t>внедрения персонифицированного финансирования дополнительного образования детей на территории Мурашинского муниципального округа ПОСТАНОВЛ</w:t>
      </w:r>
      <w:r w:rsidR="003F6D90" w:rsidRPr="00245038">
        <w:rPr>
          <w:rFonts w:ascii="Times New Roman" w:eastAsia="Times New Roman" w:hAnsi="Times New Roman" w:cs="Times New Roman"/>
          <w:color w:val="000000"/>
          <w:sz w:val="28"/>
          <w:szCs w:val="28"/>
          <w:lang w:eastAsia="ru-RU"/>
        </w:rPr>
        <w:t>ЯЕТ</w:t>
      </w:r>
      <w:r w:rsidR="00E268CE" w:rsidRPr="00245038">
        <w:rPr>
          <w:rFonts w:ascii="Times New Roman" w:eastAsia="Times New Roman" w:hAnsi="Times New Roman" w:cs="Times New Roman"/>
          <w:color w:val="000000"/>
          <w:sz w:val="28"/>
          <w:szCs w:val="28"/>
          <w:lang w:eastAsia="ru-RU"/>
        </w:rPr>
        <w:t>:</w:t>
      </w:r>
    </w:p>
    <w:p w:rsidR="00E268CE" w:rsidRPr="00245038" w:rsidRDefault="00E268CE" w:rsidP="00831861">
      <w:pPr>
        <w:spacing w:after="0" w:line="360" w:lineRule="auto"/>
        <w:ind w:firstLine="567"/>
        <w:jc w:val="both"/>
        <w:rPr>
          <w:rFonts w:ascii="Times New Roman" w:eastAsia="Times New Roman" w:hAnsi="Times New Roman" w:cs="Times New Roman"/>
          <w:color w:val="000000"/>
          <w:sz w:val="28"/>
          <w:szCs w:val="28"/>
          <w:lang w:eastAsia="ru-RU"/>
        </w:rPr>
      </w:pPr>
      <w:r w:rsidRPr="00245038">
        <w:rPr>
          <w:rFonts w:ascii="Times New Roman" w:eastAsia="Times New Roman" w:hAnsi="Times New Roman" w:cs="Times New Roman"/>
          <w:color w:val="000000"/>
          <w:sz w:val="28"/>
          <w:szCs w:val="28"/>
          <w:lang w:eastAsia="ru-RU"/>
        </w:rPr>
        <w:t>1. Утвердить Положение о персонифицированном дополнительном образовании</w:t>
      </w:r>
      <w:r w:rsidR="00767F00" w:rsidRPr="00245038">
        <w:rPr>
          <w:rFonts w:ascii="Times New Roman" w:eastAsia="Times New Roman" w:hAnsi="Times New Roman" w:cs="Times New Roman"/>
          <w:color w:val="000000"/>
          <w:sz w:val="28"/>
          <w:szCs w:val="28"/>
          <w:lang w:eastAsia="ru-RU"/>
        </w:rPr>
        <w:t xml:space="preserve"> детей </w:t>
      </w:r>
      <w:r w:rsidRPr="00245038">
        <w:rPr>
          <w:rFonts w:ascii="Times New Roman" w:eastAsia="Times New Roman" w:hAnsi="Times New Roman" w:cs="Times New Roman"/>
          <w:color w:val="000000"/>
          <w:sz w:val="28"/>
          <w:szCs w:val="28"/>
          <w:lang w:eastAsia="ru-RU"/>
        </w:rPr>
        <w:t xml:space="preserve"> на территории Мурашинского муниципального округа согласно приложению.</w:t>
      </w:r>
    </w:p>
    <w:p w:rsidR="00E268CE" w:rsidRPr="00245038" w:rsidRDefault="00E268CE" w:rsidP="00831861">
      <w:pPr>
        <w:spacing w:after="0" w:line="360" w:lineRule="auto"/>
        <w:ind w:firstLine="567"/>
        <w:jc w:val="both"/>
        <w:rPr>
          <w:rFonts w:ascii="Times New Roman" w:eastAsia="Times New Roman" w:hAnsi="Times New Roman" w:cs="Times New Roman"/>
          <w:color w:val="000000"/>
          <w:sz w:val="28"/>
          <w:szCs w:val="28"/>
          <w:lang w:eastAsia="ru-RU"/>
        </w:rPr>
      </w:pPr>
      <w:r w:rsidRPr="00245038">
        <w:rPr>
          <w:rFonts w:ascii="Times New Roman" w:eastAsia="Times New Roman" w:hAnsi="Times New Roman" w:cs="Times New Roman"/>
          <w:color w:val="000000"/>
          <w:sz w:val="28"/>
          <w:szCs w:val="28"/>
          <w:lang w:eastAsia="ru-RU"/>
        </w:rPr>
        <w:lastRenderedPageBreak/>
        <w:t xml:space="preserve">2. </w:t>
      </w:r>
      <w:r w:rsidR="00767F00" w:rsidRPr="00245038">
        <w:rPr>
          <w:rFonts w:ascii="Times New Roman" w:eastAsia="Times New Roman" w:hAnsi="Times New Roman" w:cs="Times New Roman"/>
          <w:color w:val="000000"/>
          <w:sz w:val="28"/>
          <w:szCs w:val="28"/>
          <w:lang w:eastAsia="ru-RU"/>
        </w:rPr>
        <w:t xml:space="preserve">Определить </w:t>
      </w:r>
      <w:r w:rsidRPr="00245038">
        <w:rPr>
          <w:rFonts w:ascii="Times New Roman" w:eastAsia="Times New Roman" w:hAnsi="Times New Roman" w:cs="Times New Roman"/>
          <w:color w:val="000000"/>
          <w:sz w:val="28"/>
          <w:szCs w:val="28"/>
          <w:lang w:eastAsia="ru-RU"/>
        </w:rPr>
        <w:t>управление образования администрации Мурашинского муниципального округа в качестве уполномоченного органа по реализации персонифицированного дополнительного образования.</w:t>
      </w:r>
    </w:p>
    <w:p w:rsidR="00E268CE" w:rsidRPr="00245038" w:rsidRDefault="00E268CE" w:rsidP="00831861">
      <w:pPr>
        <w:spacing w:after="0" w:line="360" w:lineRule="auto"/>
        <w:ind w:firstLine="567"/>
        <w:jc w:val="both"/>
        <w:rPr>
          <w:rFonts w:ascii="Times New Roman" w:eastAsia="Times New Roman" w:hAnsi="Times New Roman" w:cs="Times New Roman"/>
          <w:color w:val="000000"/>
          <w:sz w:val="28"/>
          <w:szCs w:val="28"/>
          <w:lang w:eastAsia="ru-RU"/>
        </w:rPr>
      </w:pPr>
      <w:r w:rsidRPr="00245038">
        <w:rPr>
          <w:rFonts w:ascii="Times New Roman" w:eastAsia="Times New Roman" w:hAnsi="Times New Roman" w:cs="Times New Roman"/>
          <w:color w:val="000000"/>
          <w:sz w:val="28"/>
          <w:szCs w:val="28"/>
          <w:lang w:eastAsia="ru-RU"/>
        </w:rPr>
        <w:t xml:space="preserve">3. </w:t>
      </w:r>
      <w:proofErr w:type="gramStart"/>
      <w:r w:rsidRPr="00245038">
        <w:rPr>
          <w:rFonts w:ascii="Times New Roman" w:eastAsia="Times New Roman" w:hAnsi="Times New Roman" w:cs="Times New Roman"/>
          <w:color w:val="000000"/>
          <w:sz w:val="28"/>
          <w:szCs w:val="28"/>
          <w:lang w:eastAsia="ru-RU"/>
        </w:rPr>
        <w:t>Контроль за</w:t>
      </w:r>
      <w:proofErr w:type="gramEnd"/>
      <w:r w:rsidRPr="00245038">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начальника управления образования администрации Мурашинского муниципального округа.</w:t>
      </w:r>
    </w:p>
    <w:p w:rsidR="00E268CE" w:rsidRPr="00245038" w:rsidRDefault="00E268CE" w:rsidP="00831861">
      <w:pPr>
        <w:spacing w:after="0" w:line="360" w:lineRule="auto"/>
        <w:ind w:firstLine="567"/>
        <w:jc w:val="both"/>
        <w:rPr>
          <w:rFonts w:ascii="Times New Roman" w:eastAsia="Times New Roman" w:hAnsi="Times New Roman" w:cs="Times New Roman"/>
          <w:color w:val="000000"/>
          <w:sz w:val="28"/>
          <w:szCs w:val="28"/>
          <w:lang w:eastAsia="ru-RU"/>
        </w:rPr>
      </w:pPr>
      <w:r w:rsidRPr="00245038">
        <w:rPr>
          <w:rFonts w:ascii="Times New Roman" w:eastAsia="Times New Roman" w:hAnsi="Times New Roman" w:cs="Times New Roman"/>
          <w:color w:val="000000"/>
          <w:sz w:val="28"/>
          <w:szCs w:val="28"/>
          <w:lang w:eastAsia="ru-RU"/>
        </w:rPr>
        <w:t>4. Настоящее постановление вступает в силу со дня его подписания и подлежит обязательному опубликованию в Муниципальном вестнике</w:t>
      </w:r>
      <w:r w:rsidR="003F6D90" w:rsidRPr="00245038">
        <w:rPr>
          <w:rFonts w:ascii="Times New Roman" w:eastAsia="Times New Roman" w:hAnsi="Times New Roman" w:cs="Times New Roman"/>
          <w:color w:val="000000"/>
          <w:sz w:val="28"/>
          <w:szCs w:val="28"/>
          <w:lang w:eastAsia="ru-RU"/>
        </w:rPr>
        <w:t xml:space="preserve"> </w:t>
      </w:r>
      <w:r w:rsidRPr="00245038">
        <w:rPr>
          <w:rFonts w:ascii="Times New Roman" w:eastAsia="Times New Roman" w:hAnsi="Times New Roman" w:cs="Times New Roman"/>
          <w:color w:val="000000"/>
          <w:sz w:val="28"/>
          <w:szCs w:val="28"/>
          <w:lang w:eastAsia="ru-RU"/>
        </w:rPr>
        <w:t>и на официальном сайте органов местного самоуправления администрации Мурашинского муниципального округа.</w:t>
      </w:r>
    </w:p>
    <w:p w:rsidR="00E268CE" w:rsidRDefault="00E268CE" w:rsidP="00831861">
      <w:pPr>
        <w:spacing w:after="0" w:line="360" w:lineRule="auto"/>
        <w:ind w:firstLine="567"/>
        <w:jc w:val="both"/>
        <w:rPr>
          <w:rFonts w:ascii="Times New Roman" w:eastAsia="Times New Roman" w:hAnsi="Times New Roman" w:cs="Times New Roman"/>
          <w:color w:val="000000"/>
          <w:sz w:val="28"/>
          <w:szCs w:val="28"/>
          <w:lang w:eastAsia="ru-RU"/>
        </w:rPr>
      </w:pPr>
      <w:r w:rsidRPr="00245038">
        <w:rPr>
          <w:rFonts w:ascii="Times New Roman" w:eastAsia="Times New Roman" w:hAnsi="Times New Roman" w:cs="Times New Roman"/>
          <w:color w:val="000000"/>
          <w:sz w:val="28"/>
          <w:szCs w:val="28"/>
          <w:lang w:eastAsia="ru-RU"/>
        </w:rPr>
        <w:t>5. Признать утратившим</w:t>
      </w:r>
      <w:r w:rsidR="00EA6FC3">
        <w:rPr>
          <w:rFonts w:ascii="Times New Roman" w:eastAsia="Times New Roman" w:hAnsi="Times New Roman" w:cs="Times New Roman"/>
          <w:color w:val="000000"/>
          <w:sz w:val="28"/>
          <w:szCs w:val="28"/>
          <w:lang w:eastAsia="ru-RU"/>
        </w:rPr>
        <w:t>и</w:t>
      </w:r>
      <w:r w:rsidRPr="00245038">
        <w:rPr>
          <w:rFonts w:ascii="Times New Roman" w:eastAsia="Times New Roman" w:hAnsi="Times New Roman" w:cs="Times New Roman"/>
          <w:color w:val="000000"/>
          <w:sz w:val="28"/>
          <w:szCs w:val="28"/>
          <w:lang w:eastAsia="ru-RU"/>
        </w:rPr>
        <w:t xml:space="preserve"> силу </w:t>
      </w:r>
      <w:r w:rsidR="00EA6FC3" w:rsidRPr="00EA6FC3">
        <w:rPr>
          <w:rFonts w:ascii="Times New Roman" w:eastAsia="Times New Roman" w:hAnsi="Times New Roman" w:cs="Times New Roman"/>
          <w:color w:val="000000"/>
          <w:sz w:val="28"/>
          <w:szCs w:val="28"/>
          <w:lang w:eastAsia="ru-RU"/>
        </w:rPr>
        <w:t>постановление администрации Мурашинского района Кировской области от 14.04.2020 № 127 «Об утверждении Положения о персонифицированном дополнительном образовании детей»</w:t>
      </w:r>
      <w:r w:rsidR="00EA6FC3">
        <w:rPr>
          <w:rFonts w:ascii="Times New Roman" w:eastAsia="Times New Roman" w:hAnsi="Times New Roman" w:cs="Times New Roman"/>
          <w:color w:val="000000"/>
          <w:sz w:val="28"/>
          <w:szCs w:val="28"/>
          <w:lang w:eastAsia="ru-RU"/>
        </w:rPr>
        <w:t>,</w:t>
      </w:r>
      <w:r w:rsidR="00EA6FC3" w:rsidRPr="00EA6FC3">
        <w:t xml:space="preserve"> </w:t>
      </w:r>
      <w:r w:rsidR="00EA6FC3" w:rsidRPr="00EA6FC3">
        <w:rPr>
          <w:rFonts w:ascii="Times New Roman" w:eastAsia="Times New Roman" w:hAnsi="Times New Roman" w:cs="Times New Roman"/>
          <w:color w:val="000000"/>
          <w:sz w:val="28"/>
          <w:szCs w:val="28"/>
          <w:lang w:eastAsia="ru-RU"/>
        </w:rPr>
        <w:t>постановление администрации Мурашинского района Кировской области от 10.12.2020 № 463 «О внесении изменений в постановление администрации Мурашинского района от 14.04.2020 № 127 «Об утверждении Положения о персонифицированном дополнительном образовании детей».</w:t>
      </w:r>
    </w:p>
    <w:p w:rsidR="00245038" w:rsidRPr="00245038" w:rsidRDefault="00245038" w:rsidP="00831861">
      <w:pPr>
        <w:spacing w:after="0" w:line="360" w:lineRule="auto"/>
        <w:ind w:firstLine="567"/>
        <w:jc w:val="both"/>
        <w:rPr>
          <w:rFonts w:ascii="Times New Roman" w:eastAsia="Times New Roman" w:hAnsi="Times New Roman" w:cs="Times New Roman"/>
          <w:color w:val="000000"/>
          <w:sz w:val="28"/>
          <w:szCs w:val="28"/>
          <w:lang w:eastAsia="ru-RU"/>
        </w:rPr>
      </w:pPr>
    </w:p>
    <w:p w:rsidR="008D4AE0" w:rsidRPr="00245038" w:rsidRDefault="008D4AE0" w:rsidP="00245038">
      <w:pPr>
        <w:tabs>
          <w:tab w:val="left" w:pos="7230"/>
        </w:tabs>
        <w:suppressAutoHyphens/>
        <w:autoSpaceDE w:val="0"/>
        <w:spacing w:after="0" w:line="360" w:lineRule="auto"/>
        <w:rPr>
          <w:rFonts w:ascii="Times New Roman" w:eastAsia="Times New Roman" w:hAnsi="Times New Roman" w:cs="Times New Roman"/>
          <w:b/>
          <w:sz w:val="28"/>
          <w:szCs w:val="20"/>
          <w:lang w:eastAsia="ar-SA"/>
        </w:rPr>
      </w:pPr>
      <w:r w:rsidRPr="00151227">
        <w:rPr>
          <w:rFonts w:ascii="Times New Roman" w:eastAsia="Times New Roman" w:hAnsi="Times New Roman" w:cs="Times New Roman"/>
          <w:sz w:val="28"/>
          <w:szCs w:val="20"/>
          <w:lang w:eastAsia="ru-RU"/>
        </w:rPr>
        <w:t>Глава администрации</w:t>
      </w:r>
    </w:p>
    <w:p w:rsidR="008D4AE0" w:rsidRDefault="008D4AE0" w:rsidP="00245038">
      <w:pPr>
        <w:spacing w:after="0" w:line="360" w:lineRule="auto"/>
        <w:jc w:val="both"/>
        <w:rPr>
          <w:rFonts w:ascii="Times New Roman" w:eastAsia="Times New Roman" w:hAnsi="Times New Roman" w:cs="Times New Roman"/>
          <w:sz w:val="28"/>
          <w:szCs w:val="20"/>
          <w:lang w:eastAsia="ru-RU"/>
        </w:rPr>
      </w:pPr>
      <w:r w:rsidRPr="00151227">
        <w:rPr>
          <w:rFonts w:ascii="Times New Roman" w:eastAsia="Times New Roman" w:hAnsi="Times New Roman" w:cs="Times New Roman"/>
          <w:sz w:val="28"/>
          <w:szCs w:val="20"/>
          <w:lang w:eastAsia="ru-RU"/>
        </w:rPr>
        <w:t>Мур</w:t>
      </w:r>
      <w:r w:rsidR="0004234F">
        <w:rPr>
          <w:rFonts w:ascii="Times New Roman" w:eastAsia="Times New Roman" w:hAnsi="Times New Roman" w:cs="Times New Roman"/>
          <w:sz w:val="28"/>
          <w:szCs w:val="20"/>
          <w:lang w:eastAsia="ru-RU"/>
        </w:rPr>
        <w:t>ашинского округа</w:t>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r>
      <w:r w:rsidR="0004234F">
        <w:rPr>
          <w:rFonts w:ascii="Times New Roman" w:eastAsia="Times New Roman" w:hAnsi="Times New Roman" w:cs="Times New Roman"/>
          <w:sz w:val="28"/>
          <w:szCs w:val="20"/>
          <w:lang w:eastAsia="ru-RU"/>
        </w:rPr>
        <w:tab/>
        <w:t xml:space="preserve"> </w:t>
      </w:r>
      <w:r w:rsidRPr="00151227">
        <w:rPr>
          <w:rFonts w:ascii="Times New Roman" w:eastAsia="Times New Roman" w:hAnsi="Times New Roman" w:cs="Times New Roman"/>
          <w:sz w:val="28"/>
          <w:szCs w:val="20"/>
          <w:lang w:eastAsia="ru-RU"/>
        </w:rPr>
        <w:t>С.И. Рябинин</w:t>
      </w:r>
    </w:p>
    <w:p w:rsidR="008D4AE0" w:rsidRPr="00151227" w:rsidRDefault="008D4AE0" w:rsidP="00831861">
      <w:pPr>
        <w:spacing w:after="0" w:line="360" w:lineRule="auto"/>
        <w:jc w:val="both"/>
        <w:rPr>
          <w:rFonts w:ascii="Times New Roman" w:eastAsia="Times New Roman" w:hAnsi="Times New Roman" w:cs="Times New Roman"/>
          <w:sz w:val="28"/>
          <w:szCs w:val="20"/>
          <w:lang w:eastAsia="ru-RU"/>
        </w:rPr>
      </w:pPr>
      <w:r w:rsidRPr="00151227">
        <w:rPr>
          <w:rFonts w:ascii="Times New Roman" w:eastAsia="Times New Roman" w:hAnsi="Times New Roman" w:cs="Times New Roman"/>
          <w:sz w:val="28"/>
          <w:szCs w:val="20"/>
          <w:lang w:eastAsia="ru-RU"/>
        </w:rPr>
        <w:t>__________________________________________________________________</w:t>
      </w:r>
    </w:p>
    <w:p w:rsidR="00245038" w:rsidRDefault="00245038" w:rsidP="00831861">
      <w:pPr>
        <w:spacing w:after="0" w:line="360" w:lineRule="auto"/>
        <w:jc w:val="right"/>
        <w:rPr>
          <w:rFonts w:ascii="Times New Roman" w:eastAsia="Times New Roman" w:hAnsi="Times New Roman" w:cs="Times New Roman"/>
          <w:color w:val="000000"/>
          <w:sz w:val="24"/>
          <w:szCs w:val="24"/>
          <w:lang w:eastAsia="ru-RU"/>
        </w:rPr>
      </w:pPr>
    </w:p>
    <w:p w:rsidR="000B5A93" w:rsidRPr="00741F28" w:rsidRDefault="000B5A93" w:rsidP="00831861">
      <w:pPr>
        <w:spacing w:after="0" w:line="360" w:lineRule="auto"/>
        <w:jc w:val="right"/>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Приложение № 1</w:t>
      </w:r>
    </w:p>
    <w:p w:rsidR="000B5A93" w:rsidRPr="00741F28" w:rsidRDefault="000B5A93" w:rsidP="00831861">
      <w:pPr>
        <w:spacing w:after="0" w:line="360" w:lineRule="auto"/>
        <w:ind w:firstLine="567"/>
        <w:jc w:val="right"/>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УТВЕРЖДЕНО</w:t>
      </w:r>
    </w:p>
    <w:p w:rsidR="000B5A93" w:rsidRPr="00741F28" w:rsidRDefault="000B5A93" w:rsidP="00831861">
      <w:pPr>
        <w:spacing w:after="0" w:line="360" w:lineRule="auto"/>
        <w:ind w:firstLine="567"/>
        <w:jc w:val="right"/>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постановлением администрации</w:t>
      </w:r>
    </w:p>
    <w:p w:rsidR="00FA0CF6" w:rsidRPr="00741F28" w:rsidRDefault="000B5A93" w:rsidP="00831861">
      <w:pPr>
        <w:spacing w:after="0" w:line="360" w:lineRule="auto"/>
        <w:ind w:firstLine="567"/>
        <w:jc w:val="right"/>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Мурашинского</w:t>
      </w:r>
    </w:p>
    <w:p w:rsidR="000B5A93" w:rsidRPr="00741F28" w:rsidRDefault="000B5A93" w:rsidP="00831861">
      <w:pPr>
        <w:spacing w:after="0" w:line="360" w:lineRule="auto"/>
        <w:ind w:firstLine="567"/>
        <w:jc w:val="right"/>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 </w:t>
      </w:r>
      <w:r w:rsidR="00FA0CF6" w:rsidRPr="00741F28">
        <w:rPr>
          <w:rFonts w:ascii="Times New Roman" w:eastAsia="Times New Roman" w:hAnsi="Times New Roman" w:cs="Times New Roman"/>
          <w:color w:val="000000"/>
          <w:sz w:val="24"/>
          <w:szCs w:val="24"/>
          <w:lang w:eastAsia="ru-RU"/>
        </w:rPr>
        <w:t>муниципального округа</w:t>
      </w:r>
    </w:p>
    <w:p w:rsidR="000B5A93" w:rsidRPr="00741F28" w:rsidRDefault="00E268CE" w:rsidP="00831861">
      <w:pPr>
        <w:spacing w:after="0" w:line="360" w:lineRule="auto"/>
        <w:ind w:firstLine="567"/>
        <w:jc w:val="center"/>
        <w:rPr>
          <w:rFonts w:ascii="Times New Roman" w:eastAsia="Times New Roman" w:hAnsi="Times New Roman" w:cs="Times New Roman"/>
          <w:color w:val="000000"/>
          <w:sz w:val="24"/>
          <w:szCs w:val="24"/>
          <w:lang w:eastAsia="ru-RU"/>
        </w:rPr>
      </w:pPr>
      <w:r w:rsidRPr="00741F28">
        <w:rPr>
          <w:rFonts w:ascii="Times New Roman" w:eastAsia="Times New Roman" w:hAnsi="Times New Roman" w:cs="Times New Roman"/>
          <w:color w:val="000000"/>
          <w:sz w:val="24"/>
          <w:szCs w:val="24"/>
          <w:lang w:eastAsia="ru-RU"/>
        </w:rPr>
        <w:t xml:space="preserve">                                                                     </w:t>
      </w:r>
      <w:r w:rsidR="00245038">
        <w:rPr>
          <w:rFonts w:ascii="Times New Roman" w:eastAsia="Times New Roman" w:hAnsi="Times New Roman" w:cs="Times New Roman"/>
          <w:color w:val="000000"/>
          <w:sz w:val="24"/>
          <w:szCs w:val="24"/>
          <w:lang w:eastAsia="ru-RU"/>
        </w:rPr>
        <w:t xml:space="preserve">                 </w:t>
      </w:r>
      <w:r w:rsidRPr="00741F28">
        <w:rPr>
          <w:rFonts w:ascii="Times New Roman" w:eastAsia="Times New Roman" w:hAnsi="Times New Roman" w:cs="Times New Roman"/>
          <w:color w:val="000000"/>
          <w:sz w:val="24"/>
          <w:szCs w:val="24"/>
          <w:lang w:eastAsia="ru-RU"/>
        </w:rPr>
        <w:t>О</w:t>
      </w:r>
      <w:r w:rsidR="000B5A93" w:rsidRPr="00741F28">
        <w:rPr>
          <w:rFonts w:ascii="Times New Roman" w:eastAsia="Times New Roman" w:hAnsi="Times New Roman" w:cs="Times New Roman"/>
          <w:color w:val="000000"/>
          <w:sz w:val="24"/>
          <w:szCs w:val="24"/>
          <w:lang w:eastAsia="ru-RU"/>
        </w:rPr>
        <w:t>т</w:t>
      </w:r>
      <w:r w:rsidRPr="00741F28">
        <w:rPr>
          <w:rFonts w:ascii="Times New Roman" w:eastAsia="Times New Roman" w:hAnsi="Times New Roman" w:cs="Times New Roman"/>
          <w:color w:val="000000"/>
          <w:sz w:val="24"/>
          <w:szCs w:val="24"/>
          <w:lang w:eastAsia="ru-RU"/>
        </w:rPr>
        <w:t xml:space="preserve"> </w:t>
      </w:r>
      <w:r w:rsidR="009B4B8E">
        <w:rPr>
          <w:rFonts w:ascii="Times New Roman" w:eastAsia="Times New Roman" w:hAnsi="Times New Roman" w:cs="Times New Roman"/>
          <w:color w:val="000000"/>
          <w:sz w:val="24"/>
          <w:szCs w:val="24"/>
          <w:lang w:eastAsia="ru-RU"/>
        </w:rPr>
        <w:t>28.03.2022</w:t>
      </w:r>
      <w:r w:rsidRPr="00741F28">
        <w:rPr>
          <w:rFonts w:ascii="Times New Roman" w:eastAsia="Times New Roman" w:hAnsi="Times New Roman" w:cs="Times New Roman"/>
          <w:color w:val="000000"/>
          <w:sz w:val="24"/>
          <w:szCs w:val="24"/>
          <w:lang w:eastAsia="ru-RU"/>
        </w:rPr>
        <w:t xml:space="preserve"> №</w:t>
      </w:r>
      <w:r w:rsidR="009B4B8E">
        <w:rPr>
          <w:rFonts w:ascii="Times New Roman" w:eastAsia="Times New Roman" w:hAnsi="Times New Roman" w:cs="Times New Roman"/>
          <w:color w:val="000000"/>
          <w:sz w:val="24"/>
          <w:szCs w:val="24"/>
          <w:lang w:eastAsia="ru-RU"/>
        </w:rPr>
        <w:t xml:space="preserve"> 218</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741F28">
        <w:rPr>
          <w:rFonts w:ascii="Times New Roman" w:eastAsia="Times New Roman" w:hAnsi="Times New Roman" w:cs="Times New Roman"/>
          <w:color w:val="000000"/>
          <w:sz w:val="24"/>
          <w:szCs w:val="24"/>
          <w:lang w:eastAsia="ru-RU"/>
        </w:rPr>
        <w:t> </w:t>
      </w:r>
    </w:p>
    <w:p w:rsidR="00767F00" w:rsidRPr="00534902" w:rsidRDefault="000B5A93" w:rsidP="00831861">
      <w:pPr>
        <w:spacing w:after="0"/>
        <w:ind w:firstLine="567"/>
        <w:jc w:val="center"/>
        <w:rPr>
          <w:rFonts w:ascii="Times New Roman" w:eastAsia="Times New Roman" w:hAnsi="Times New Roman" w:cs="Times New Roman"/>
          <w:b/>
          <w:bCs/>
          <w:color w:val="000000"/>
          <w:sz w:val="28"/>
          <w:szCs w:val="28"/>
          <w:lang w:eastAsia="ru-RU"/>
        </w:rPr>
      </w:pPr>
      <w:r w:rsidRPr="00534902">
        <w:rPr>
          <w:rFonts w:ascii="Times New Roman" w:eastAsia="Times New Roman" w:hAnsi="Times New Roman" w:cs="Times New Roman"/>
          <w:b/>
          <w:bCs/>
          <w:color w:val="000000"/>
          <w:sz w:val="28"/>
          <w:szCs w:val="28"/>
          <w:lang w:eastAsia="ru-RU"/>
        </w:rPr>
        <w:t>ПОЛОЖЕНИЕ О </w:t>
      </w:r>
      <w:proofErr w:type="gramStart"/>
      <w:r w:rsidRPr="00534902">
        <w:rPr>
          <w:rFonts w:ascii="Times New Roman" w:eastAsia="Times New Roman" w:hAnsi="Times New Roman" w:cs="Times New Roman"/>
          <w:b/>
          <w:bCs/>
          <w:color w:val="000000"/>
          <w:sz w:val="28"/>
          <w:szCs w:val="28"/>
          <w:lang w:eastAsia="ru-RU"/>
        </w:rPr>
        <w:t>ПЕРСОНИФИЦИРОВАННОМ</w:t>
      </w:r>
      <w:proofErr w:type="gramEnd"/>
    </w:p>
    <w:p w:rsidR="000B5A93" w:rsidRPr="00534902" w:rsidRDefault="000B5A93" w:rsidP="00831861">
      <w:pPr>
        <w:spacing w:after="0"/>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lastRenderedPageBreak/>
        <w:t> ДОПОЛНИТЕЛЬНОМ </w:t>
      </w:r>
      <w:proofErr w:type="gramStart"/>
      <w:r w:rsidRPr="00534902">
        <w:rPr>
          <w:rFonts w:ascii="Times New Roman" w:eastAsia="Times New Roman" w:hAnsi="Times New Roman" w:cs="Times New Roman"/>
          <w:b/>
          <w:bCs/>
          <w:color w:val="000000"/>
          <w:sz w:val="28"/>
          <w:szCs w:val="28"/>
          <w:lang w:eastAsia="ru-RU"/>
        </w:rPr>
        <w:t>ОБРАЗОВАНИИ</w:t>
      </w:r>
      <w:proofErr w:type="gramEnd"/>
      <w:r w:rsidRPr="00534902">
        <w:rPr>
          <w:rFonts w:ascii="Times New Roman" w:eastAsia="Times New Roman" w:hAnsi="Times New Roman" w:cs="Times New Roman"/>
          <w:b/>
          <w:bCs/>
          <w:color w:val="000000"/>
          <w:sz w:val="28"/>
          <w:szCs w:val="28"/>
          <w:lang w:eastAsia="ru-RU"/>
        </w:rPr>
        <w:t> </w:t>
      </w:r>
      <w:r w:rsidR="00767F00" w:rsidRPr="00534902">
        <w:rPr>
          <w:rFonts w:ascii="Times New Roman" w:eastAsia="Times New Roman" w:hAnsi="Times New Roman" w:cs="Times New Roman"/>
          <w:b/>
          <w:bCs/>
          <w:color w:val="000000"/>
          <w:sz w:val="28"/>
          <w:szCs w:val="28"/>
          <w:lang w:eastAsia="ru-RU"/>
        </w:rPr>
        <w:t xml:space="preserve">ДЕТЕЙ НА ТЕРРИТОРИИ </w:t>
      </w:r>
      <w:r w:rsidRPr="00534902">
        <w:rPr>
          <w:rFonts w:ascii="Times New Roman" w:eastAsia="Times New Roman" w:hAnsi="Times New Roman" w:cs="Times New Roman"/>
          <w:b/>
          <w:bCs/>
          <w:color w:val="000000"/>
          <w:sz w:val="28"/>
          <w:szCs w:val="28"/>
          <w:lang w:eastAsia="ru-RU"/>
        </w:rPr>
        <w:t>МУРАШИНСК</w:t>
      </w:r>
      <w:r w:rsidR="00FA0CF6" w:rsidRPr="00534902">
        <w:rPr>
          <w:rFonts w:ascii="Times New Roman" w:eastAsia="Times New Roman" w:hAnsi="Times New Roman" w:cs="Times New Roman"/>
          <w:b/>
          <w:bCs/>
          <w:color w:val="000000"/>
          <w:sz w:val="28"/>
          <w:szCs w:val="28"/>
          <w:lang w:eastAsia="ru-RU"/>
        </w:rPr>
        <w:t>ОГО</w:t>
      </w:r>
      <w:r w:rsidRPr="00534902">
        <w:rPr>
          <w:rFonts w:ascii="Times New Roman" w:eastAsia="Times New Roman" w:hAnsi="Times New Roman" w:cs="Times New Roman"/>
          <w:b/>
          <w:bCs/>
          <w:color w:val="000000"/>
          <w:sz w:val="28"/>
          <w:szCs w:val="28"/>
          <w:lang w:eastAsia="ru-RU"/>
        </w:rPr>
        <w:t> </w:t>
      </w:r>
      <w:r w:rsidR="00FA0CF6" w:rsidRPr="00534902">
        <w:rPr>
          <w:rFonts w:ascii="Times New Roman" w:eastAsia="Times New Roman" w:hAnsi="Times New Roman" w:cs="Times New Roman"/>
          <w:b/>
          <w:bCs/>
          <w:color w:val="000000"/>
          <w:sz w:val="28"/>
          <w:szCs w:val="28"/>
          <w:lang w:eastAsia="ru-RU"/>
        </w:rPr>
        <w:t>МУНИЦИПАЛЬНОГО ОКРУГА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w:t>
      </w:r>
    </w:p>
    <w:p w:rsidR="000B5A93" w:rsidRPr="00534902" w:rsidRDefault="00245038" w:rsidP="00245038">
      <w:pPr>
        <w:spacing w:after="0" w:line="360" w:lineRule="auto"/>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t>I. ОБЩИЕ ПОЛОЖЕНИЯ</w:t>
      </w:r>
    </w:p>
    <w:p w:rsidR="000B5A93" w:rsidRPr="00534902" w:rsidRDefault="000B5A93" w:rsidP="00245038">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 1.1. Положение о персонифицированном дополнительном образовании </w:t>
      </w:r>
      <w:r w:rsidR="00767F00" w:rsidRPr="00534902">
        <w:rPr>
          <w:rFonts w:ascii="Times New Roman" w:eastAsia="Times New Roman" w:hAnsi="Times New Roman" w:cs="Times New Roman"/>
          <w:color w:val="000000"/>
          <w:sz w:val="28"/>
          <w:szCs w:val="28"/>
          <w:lang w:eastAsia="ru-RU"/>
        </w:rPr>
        <w:t xml:space="preserve">на территории </w:t>
      </w:r>
      <w:r w:rsidRPr="00534902">
        <w:rPr>
          <w:rFonts w:ascii="Times New Roman" w:eastAsia="Times New Roman" w:hAnsi="Times New Roman" w:cs="Times New Roman"/>
          <w:color w:val="000000"/>
          <w:sz w:val="28"/>
          <w:szCs w:val="28"/>
          <w:lang w:eastAsia="ru-RU"/>
        </w:rPr>
        <w:t>Мурашинск</w:t>
      </w:r>
      <w:r w:rsidR="00767F00" w:rsidRPr="00534902">
        <w:rPr>
          <w:rFonts w:ascii="Times New Roman" w:eastAsia="Times New Roman" w:hAnsi="Times New Roman" w:cs="Times New Roman"/>
          <w:color w:val="000000"/>
          <w:sz w:val="28"/>
          <w:szCs w:val="28"/>
          <w:lang w:eastAsia="ru-RU"/>
        </w:rPr>
        <w:t>ого</w:t>
      </w:r>
      <w:r w:rsidRPr="00534902">
        <w:rPr>
          <w:rFonts w:ascii="Times New Roman" w:eastAsia="Times New Roman" w:hAnsi="Times New Roman" w:cs="Times New Roman"/>
          <w:color w:val="000000"/>
          <w:sz w:val="28"/>
          <w:szCs w:val="28"/>
          <w:lang w:eastAsia="ru-RU"/>
        </w:rPr>
        <w:t xml:space="preserve"> </w:t>
      </w:r>
      <w:r w:rsidR="00FA0CF6" w:rsidRPr="00534902">
        <w:rPr>
          <w:rFonts w:ascii="Times New Roman" w:eastAsia="Times New Roman" w:hAnsi="Times New Roman" w:cs="Times New Roman"/>
          <w:color w:val="000000"/>
          <w:sz w:val="28"/>
          <w:szCs w:val="28"/>
          <w:lang w:eastAsia="ru-RU"/>
        </w:rPr>
        <w:t>муниципальн</w:t>
      </w:r>
      <w:r w:rsidR="00767F00" w:rsidRPr="00534902">
        <w:rPr>
          <w:rFonts w:ascii="Times New Roman" w:eastAsia="Times New Roman" w:hAnsi="Times New Roman" w:cs="Times New Roman"/>
          <w:color w:val="000000"/>
          <w:sz w:val="28"/>
          <w:szCs w:val="28"/>
          <w:lang w:eastAsia="ru-RU"/>
        </w:rPr>
        <w:t>ого</w:t>
      </w:r>
      <w:r w:rsidR="00FA0CF6" w:rsidRPr="00534902">
        <w:rPr>
          <w:rFonts w:ascii="Times New Roman" w:eastAsia="Times New Roman" w:hAnsi="Times New Roman" w:cs="Times New Roman"/>
          <w:color w:val="000000"/>
          <w:sz w:val="28"/>
          <w:szCs w:val="28"/>
          <w:lang w:eastAsia="ru-RU"/>
        </w:rPr>
        <w:t xml:space="preserve"> округ</w:t>
      </w:r>
      <w:r w:rsidR="00767F00" w:rsidRPr="00534902">
        <w:rPr>
          <w:rFonts w:ascii="Times New Roman" w:eastAsia="Times New Roman" w:hAnsi="Times New Roman" w:cs="Times New Roman"/>
          <w:color w:val="000000"/>
          <w:sz w:val="28"/>
          <w:szCs w:val="28"/>
          <w:lang w:eastAsia="ru-RU"/>
        </w:rPr>
        <w:t>а</w:t>
      </w:r>
      <w:r w:rsidRPr="00534902">
        <w:rPr>
          <w:rFonts w:ascii="Times New Roman" w:eastAsia="Times New Roman" w:hAnsi="Times New Roman" w:cs="Times New Roman"/>
          <w:color w:val="000000"/>
          <w:sz w:val="28"/>
          <w:szCs w:val="28"/>
          <w:lang w:eastAsia="ru-RU"/>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Мурашинск</w:t>
      </w:r>
      <w:r w:rsidR="00FA0CF6" w:rsidRPr="00534902">
        <w:rPr>
          <w:rFonts w:ascii="Times New Roman" w:eastAsia="Times New Roman" w:hAnsi="Times New Roman" w:cs="Times New Roman"/>
          <w:color w:val="000000"/>
          <w:sz w:val="28"/>
          <w:szCs w:val="28"/>
          <w:lang w:eastAsia="ru-RU"/>
        </w:rPr>
        <w:t xml:space="preserve">ого муниципального </w:t>
      </w:r>
      <w:r w:rsidRPr="00534902">
        <w:rPr>
          <w:rFonts w:ascii="Times New Roman" w:eastAsia="Times New Roman" w:hAnsi="Times New Roman" w:cs="Times New Roman"/>
          <w:color w:val="000000"/>
          <w:sz w:val="28"/>
          <w:szCs w:val="28"/>
          <w:lang w:eastAsia="ru-RU"/>
        </w:rPr>
        <w:t xml:space="preserve"> </w:t>
      </w:r>
      <w:r w:rsidR="00FA0CF6" w:rsidRPr="00534902">
        <w:rPr>
          <w:rFonts w:ascii="Times New Roman" w:eastAsia="Times New Roman" w:hAnsi="Times New Roman" w:cs="Times New Roman"/>
          <w:color w:val="000000"/>
          <w:sz w:val="28"/>
          <w:szCs w:val="28"/>
          <w:lang w:eastAsia="ru-RU"/>
        </w:rPr>
        <w:t>округа</w:t>
      </w:r>
      <w:r w:rsidRPr="00534902">
        <w:rPr>
          <w:rFonts w:ascii="Times New Roman" w:eastAsia="Times New Roman" w:hAnsi="Times New Roman" w:cs="Times New Roman"/>
          <w:color w:val="000000"/>
          <w:sz w:val="28"/>
          <w:szCs w:val="28"/>
          <w:lang w:eastAsia="ru-RU"/>
        </w:rPr>
        <w:t xml:space="preserve">, дополнительного образования за счет средств местного бюджета </w:t>
      </w:r>
      <w:r w:rsidR="00FA0CF6" w:rsidRPr="00534902">
        <w:rPr>
          <w:rFonts w:ascii="Times New Roman" w:eastAsia="Times New Roman" w:hAnsi="Times New Roman" w:cs="Times New Roman"/>
          <w:color w:val="000000"/>
          <w:sz w:val="28"/>
          <w:szCs w:val="28"/>
          <w:lang w:eastAsia="ru-RU"/>
        </w:rPr>
        <w:t>Мурашинского муниципального округа</w:t>
      </w:r>
      <w:r w:rsidRPr="00534902">
        <w:rPr>
          <w:rFonts w:ascii="Times New Roman" w:eastAsia="Times New Roman" w:hAnsi="Times New Roman" w:cs="Times New Roman"/>
          <w:color w:val="000000"/>
          <w:sz w:val="28"/>
          <w:szCs w:val="28"/>
          <w:lang w:eastAsia="ru-RU"/>
        </w:rPr>
        <w:t>.</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 Для целей настоящего Положения используются следующие понятия: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1.2.1. 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1.2.2. 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534902">
        <w:rPr>
          <w:rFonts w:ascii="Times New Roman" w:eastAsia="Times New Roman" w:hAnsi="Times New Roman" w:cs="Times New Roman"/>
          <w:color w:val="000000"/>
          <w:sz w:val="28"/>
          <w:szCs w:val="28"/>
          <w:lang w:eastAsia="ru-RU"/>
        </w:rPr>
        <w:t>я(</w:t>
      </w:r>
      <w:proofErr w:type="spellStart"/>
      <w:proofErr w:type="gramEnd"/>
      <w:r w:rsidRPr="00534902">
        <w:rPr>
          <w:rFonts w:ascii="Times New Roman" w:eastAsia="Times New Roman" w:hAnsi="Times New Roman" w:cs="Times New Roman"/>
          <w:color w:val="000000"/>
          <w:sz w:val="28"/>
          <w:szCs w:val="28"/>
          <w:lang w:eastAsia="ru-RU"/>
        </w:rPr>
        <w:t>ий</w:t>
      </w:r>
      <w:proofErr w:type="spellEnd"/>
      <w:r w:rsidRPr="00534902">
        <w:rPr>
          <w:rFonts w:ascii="Times New Roman" w:eastAsia="Times New Roman" w:hAnsi="Times New Roman" w:cs="Times New Roman"/>
          <w:color w:val="000000"/>
          <w:sz w:val="28"/>
          <w:szCs w:val="28"/>
          <w:lang w:eastAsia="ru-RU"/>
        </w:rPr>
        <w:t>) услуги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1.2.3. реестр сертификатов дополнительного образования – база данных о детях, проживающих на территории</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 которые имеют возможность получения дополнительного образования за счет средств местного бюджета</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 ведение которой осуществляется в порядке, установленном настоящим Положением;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1.2.4. 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w:t>
      </w:r>
      <w:r w:rsidRPr="00534902">
        <w:rPr>
          <w:rFonts w:ascii="Times New Roman" w:eastAsia="Times New Roman" w:hAnsi="Times New Roman" w:cs="Times New Roman"/>
          <w:color w:val="000000"/>
          <w:sz w:val="28"/>
          <w:szCs w:val="28"/>
          <w:lang w:eastAsia="ru-RU"/>
        </w:rPr>
        <w:lastRenderedPageBreak/>
        <w:t>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Кировской области (далее – Правила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1.2.5. реестр предпрофессиональных программ – база данных о дополнительных предпрофессиональных программах в области искусств </w:t>
      </w:r>
      <w:proofErr w:type="gramStart"/>
      <w:r w:rsidRPr="00534902">
        <w:rPr>
          <w:rFonts w:ascii="Times New Roman" w:eastAsia="Times New Roman" w:hAnsi="Times New Roman" w:cs="Times New Roman"/>
          <w:color w:val="000000"/>
          <w:sz w:val="28"/>
          <w:szCs w:val="28"/>
          <w:lang w:eastAsia="ru-RU"/>
        </w:rPr>
        <w:t>и(</w:t>
      </w:r>
      <w:proofErr w:type="gramEnd"/>
      <w:r w:rsidRPr="00534902">
        <w:rPr>
          <w:rFonts w:ascii="Times New Roman" w:eastAsia="Times New Roman" w:hAnsi="Times New Roman" w:cs="Times New Roman"/>
          <w:color w:val="000000"/>
          <w:sz w:val="28"/>
          <w:szCs w:val="28"/>
          <w:lang w:eastAsia="ru-RU"/>
        </w:rPr>
        <w:t>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1.2.6. 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1.2.7. реестр иных образовательных программ – база данных </w:t>
      </w:r>
      <w:proofErr w:type="gramStart"/>
      <w:r w:rsidRPr="00534902">
        <w:rPr>
          <w:rFonts w:ascii="Times New Roman" w:eastAsia="Times New Roman" w:hAnsi="Times New Roman" w:cs="Times New Roman"/>
          <w:color w:val="000000"/>
          <w:sz w:val="28"/>
          <w:szCs w:val="28"/>
          <w:lang w:eastAsia="ru-RU"/>
        </w:rPr>
        <w:t>о</w:t>
      </w:r>
      <w:proofErr w:type="gramEnd"/>
      <w:r w:rsidRPr="00534902">
        <w:rPr>
          <w:rFonts w:ascii="Times New Roman" w:eastAsia="Times New Roman" w:hAnsi="Times New Roman" w:cs="Times New Roman"/>
          <w:color w:val="000000"/>
          <w:sz w:val="28"/>
          <w:szCs w:val="28"/>
          <w:lang w:eastAsia="ru-RU"/>
        </w:rPr>
        <w:t xml:space="preserve"> не вошедших в реестр значимых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дополнительных общеразвивающих </w:t>
      </w:r>
      <w:proofErr w:type="gramStart"/>
      <w:r w:rsidRPr="00534902">
        <w:rPr>
          <w:rFonts w:ascii="Times New Roman" w:eastAsia="Times New Roman" w:hAnsi="Times New Roman" w:cs="Times New Roman"/>
          <w:color w:val="000000"/>
          <w:sz w:val="28"/>
          <w:szCs w:val="28"/>
          <w:lang w:eastAsia="ru-RU"/>
        </w:rPr>
        <w:t>программах</w:t>
      </w:r>
      <w:proofErr w:type="gramEnd"/>
      <w:r w:rsidRPr="00534902">
        <w:rPr>
          <w:rFonts w:ascii="Times New Roman" w:eastAsia="Times New Roman" w:hAnsi="Times New Roman" w:cs="Times New Roman"/>
          <w:color w:val="000000"/>
          <w:sz w:val="28"/>
          <w:szCs w:val="28"/>
          <w:lang w:eastAsia="ru-RU"/>
        </w:rPr>
        <w:t>, реализуемых за счет бюджетных ассигнований на оказание муниципальных услуг, муниципальными общеобразовательными организациями;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534902">
        <w:rPr>
          <w:rFonts w:ascii="Times New Roman" w:eastAsia="Times New Roman" w:hAnsi="Times New Roman" w:cs="Times New Roman"/>
          <w:color w:val="000000"/>
          <w:sz w:val="28"/>
          <w:szCs w:val="28"/>
          <w:lang w:eastAsia="ru-RU"/>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1.2.8.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 xml:space="preserve">1.2.9.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534902">
        <w:rPr>
          <w:rFonts w:ascii="Times New Roman" w:eastAsia="Times New Roman" w:hAnsi="Times New Roman" w:cs="Times New Roman"/>
          <w:color w:val="000000"/>
          <w:sz w:val="28"/>
          <w:szCs w:val="28"/>
          <w:lang w:eastAsia="ru-RU"/>
        </w:rPr>
        <w:t>обучения</w:t>
      </w:r>
      <w:proofErr w:type="gramEnd"/>
      <w:r w:rsidRPr="00534902">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1.2.10.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534902">
        <w:rPr>
          <w:rFonts w:ascii="Times New Roman" w:eastAsia="Times New Roman" w:hAnsi="Times New Roman" w:cs="Times New Roman"/>
          <w:color w:val="000000"/>
          <w:sz w:val="28"/>
          <w:szCs w:val="28"/>
          <w:lang w:eastAsia="ru-RU"/>
        </w:rPr>
        <w:t>обучения</w:t>
      </w:r>
      <w:proofErr w:type="gramEnd"/>
      <w:r w:rsidRPr="00534902">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1.2.11. 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1.2.12. уполномоченный орган по реализации персонифицированного дополнительного образования (далее - уполномоченный орган) – управление образовани</w:t>
      </w:r>
      <w:r w:rsidR="00FA0CF6" w:rsidRPr="00534902">
        <w:rPr>
          <w:rFonts w:ascii="Times New Roman" w:eastAsia="Times New Roman" w:hAnsi="Times New Roman" w:cs="Times New Roman"/>
          <w:color w:val="000000"/>
          <w:sz w:val="28"/>
          <w:szCs w:val="28"/>
          <w:lang w:eastAsia="ru-RU"/>
        </w:rPr>
        <w:t>я</w:t>
      </w:r>
      <w:r w:rsidRPr="00534902">
        <w:rPr>
          <w:rFonts w:ascii="Times New Roman" w:eastAsia="Times New Roman" w:hAnsi="Times New Roman" w:cs="Times New Roman"/>
          <w:color w:val="000000"/>
          <w:sz w:val="28"/>
          <w:szCs w:val="28"/>
          <w:lang w:eastAsia="ru-RU"/>
        </w:rPr>
        <w:t xml:space="preserve"> администрации Мурашинского </w:t>
      </w:r>
      <w:r w:rsidR="00FA0CF6" w:rsidRPr="00534902">
        <w:rPr>
          <w:rFonts w:ascii="Times New Roman" w:eastAsia="Times New Roman" w:hAnsi="Times New Roman" w:cs="Times New Roman"/>
          <w:color w:val="000000"/>
          <w:sz w:val="28"/>
          <w:szCs w:val="28"/>
          <w:lang w:eastAsia="ru-RU"/>
        </w:rPr>
        <w:t>муниципального округа</w:t>
      </w:r>
      <w:r w:rsidRPr="00534902">
        <w:rPr>
          <w:rFonts w:ascii="Times New Roman" w:eastAsia="Times New Roman" w:hAnsi="Times New Roman" w:cs="Times New Roman"/>
          <w:color w:val="000000"/>
          <w:sz w:val="28"/>
          <w:szCs w:val="28"/>
          <w:lang w:eastAsia="ru-RU"/>
        </w:rPr>
        <w:t xml:space="preserve">, осуществляет ведение реестра сертификатов дополнительного образования, утверждает параметры для определения нормативной стоимости образовательных программ, утверждает Программы персонифицированного финансирования, а также осуществляет функции, предусмотренные Правилами персонифицированного финансирования. Уполномоченный орган своим решением вправе делегировать свои полномочия в части ведения </w:t>
      </w:r>
      <w:r w:rsidRPr="00534902">
        <w:rPr>
          <w:rFonts w:ascii="Times New Roman" w:eastAsia="Times New Roman" w:hAnsi="Times New Roman" w:cs="Times New Roman"/>
          <w:color w:val="000000"/>
          <w:sz w:val="28"/>
          <w:szCs w:val="28"/>
          <w:lang w:eastAsia="ru-RU"/>
        </w:rPr>
        <w:lastRenderedPageBreak/>
        <w:t>реестра сертификатов дополнительного образования иному подведомственному учреждению.</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1.3. Положение устанавливает:</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1) порядок ведения реестра сертификатов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 порядок формирования реестров 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 порядок использования сертификатов дополнительного образования.</w:t>
      </w:r>
    </w:p>
    <w:p w:rsidR="00767F00" w:rsidRPr="00534902" w:rsidRDefault="000B5A93" w:rsidP="00831861">
      <w:pPr>
        <w:spacing w:after="0" w:line="360" w:lineRule="auto"/>
        <w:ind w:firstLine="567"/>
        <w:jc w:val="center"/>
        <w:rPr>
          <w:rFonts w:ascii="Times New Roman" w:eastAsia="Times New Roman" w:hAnsi="Times New Roman" w:cs="Times New Roman"/>
          <w:b/>
          <w:bCs/>
          <w:color w:val="000000"/>
          <w:sz w:val="28"/>
          <w:szCs w:val="28"/>
          <w:lang w:eastAsia="ru-RU"/>
        </w:rPr>
      </w:pPr>
      <w:r w:rsidRPr="00534902">
        <w:rPr>
          <w:rFonts w:ascii="Times New Roman" w:eastAsia="Times New Roman" w:hAnsi="Times New Roman" w:cs="Times New Roman"/>
          <w:b/>
          <w:bCs/>
          <w:color w:val="000000"/>
          <w:sz w:val="28"/>
          <w:szCs w:val="28"/>
          <w:lang w:eastAsia="ru-RU"/>
        </w:rPr>
        <w:t>II. ПОРЯДОК ВЕДЕНИЯ РЕЕСТРА СЕРТИФИКАТОВ </w:t>
      </w:r>
    </w:p>
    <w:p w:rsidR="000B5A93" w:rsidRPr="00534902" w:rsidRDefault="000B5A93" w:rsidP="00831861">
      <w:pPr>
        <w:spacing w:after="0" w:line="360" w:lineRule="auto"/>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t>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2.1. Право на получение сертификата дополнительного образования имеют все дети в возрасте от 5-ти до 18-ти лет, проживающие на территории</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2.2. </w:t>
      </w:r>
      <w:proofErr w:type="gramStart"/>
      <w:r w:rsidRPr="00534902">
        <w:rPr>
          <w:rFonts w:ascii="Times New Roman" w:eastAsia="Times New Roman" w:hAnsi="Times New Roman" w:cs="Times New Roman"/>
          <w:color w:val="000000"/>
          <w:sz w:val="28"/>
          <w:szCs w:val="28"/>
          <w:lang w:eastAsia="ru-RU"/>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2.2.1. фамилию, имя, отчество (при наличии)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2.2.3. дату рождения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2.2.4. страховой номер индивидуального лицевого счёта (при его наличии);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2.2.5. место (адрес) фактического проживания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2.2.6. фамилию, имя, отчество (при наличии) родителя (законного представителя)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2.2.7. контактную информацию родителя (законного представителя)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2.2.8. согласие Заявителя на обработку персональных данных в порядке, установленном Федеральным законом от 27 июля 2006 г. №152-ФЗ «О персональных данных»;</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2.2.9.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2.2.10.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2.2.11. 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2.3. 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2.3.2. документ, удостоверяющий личность родителя (законного представителя) ребенка;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2.3.3. страховое свидетельство обязательного пенсионного страхования ребенка (при его наличии);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2.3.4.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2.4.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2.5. Заявление регистрируется должностным лицом, осуществляющим прием Заявления, в день его представления.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2.6. 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2.7. 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2.8. 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2.9.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2.10. Положительное решение о предоставлении сертификата дополнительного образования принимается уполномоченным органом при одновременном выполнении следующих условий: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2.10.1. ребенок проживает на территории </w:t>
      </w:r>
      <w:r w:rsidR="00FA0CF6" w:rsidRPr="00534902">
        <w:rPr>
          <w:rFonts w:ascii="Times New Roman" w:eastAsia="Times New Roman" w:hAnsi="Times New Roman" w:cs="Times New Roman"/>
          <w:color w:val="000000"/>
          <w:sz w:val="28"/>
          <w:szCs w:val="28"/>
          <w:lang w:eastAsia="ru-RU"/>
        </w:rPr>
        <w:t>Мурашинского муниципального округа</w:t>
      </w:r>
      <w:r w:rsidRPr="00534902">
        <w:rPr>
          <w:rFonts w:ascii="Times New Roman" w:eastAsia="Times New Roman" w:hAnsi="Times New Roman" w:cs="Times New Roman"/>
          <w:color w:val="000000"/>
          <w:sz w:val="28"/>
          <w:szCs w:val="28"/>
          <w:lang w:eastAsia="ru-RU"/>
        </w:rPr>
        <w:t>,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2.10.2. в реестре сертификатов дополнительного образования </w:t>
      </w:r>
      <w:r w:rsidR="00FA0CF6" w:rsidRPr="00534902">
        <w:rPr>
          <w:rFonts w:ascii="Times New Roman" w:eastAsia="Times New Roman" w:hAnsi="Times New Roman" w:cs="Times New Roman"/>
          <w:color w:val="000000"/>
          <w:sz w:val="28"/>
          <w:szCs w:val="28"/>
          <w:lang w:eastAsia="ru-RU"/>
        </w:rPr>
        <w:t xml:space="preserve">Мурашинского муниципального округа </w:t>
      </w:r>
      <w:r w:rsidRPr="00534902">
        <w:rPr>
          <w:rFonts w:ascii="Times New Roman" w:eastAsia="Times New Roman" w:hAnsi="Times New Roman" w:cs="Times New Roman"/>
          <w:color w:val="000000"/>
          <w:sz w:val="28"/>
          <w:szCs w:val="28"/>
          <w:lang w:eastAsia="ru-RU"/>
        </w:rPr>
        <w:t>отсутствует запись о предоставленном ранее сертификате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2.10.3. 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534902">
        <w:rPr>
          <w:rFonts w:ascii="Times New Roman" w:eastAsia="Times New Roman" w:hAnsi="Times New Roman" w:cs="Times New Roman"/>
          <w:color w:val="000000"/>
          <w:sz w:val="28"/>
          <w:szCs w:val="28"/>
          <w:lang w:eastAsia="ru-RU"/>
        </w:rPr>
        <w:t>договорах</w:t>
      </w:r>
      <w:proofErr w:type="gramEnd"/>
      <w:r w:rsidRPr="00534902">
        <w:rPr>
          <w:rFonts w:ascii="Times New Roman" w:eastAsia="Times New Roman" w:hAnsi="Times New Roman" w:cs="Times New Roman"/>
          <w:color w:val="000000"/>
          <w:sz w:val="28"/>
          <w:szCs w:val="28"/>
          <w:lang w:eastAsia="ru-RU"/>
        </w:rPr>
        <w:t xml:space="preserve"> об образовании ребенка, оказываемых ему услугах по реализации дополнительных общеобразовательных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2.10.4. в Заявлении указаны достоверные сведения, подтверждаемые предъявленными документами;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2.10.5.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2.11. </w:t>
      </w:r>
      <w:proofErr w:type="gramStart"/>
      <w:r w:rsidRPr="00534902">
        <w:rPr>
          <w:rFonts w:ascii="Times New Roman" w:eastAsia="Times New Roman" w:hAnsi="Times New Roman" w:cs="Times New Roman"/>
          <w:color w:val="000000"/>
          <w:sz w:val="28"/>
          <w:szCs w:val="28"/>
          <w:lang w:eastAsia="ru-RU"/>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 настоящего Положения, подтверждает соответствующую запись в реестре сертификатов дополнительного</w:t>
      </w:r>
      <w:proofErr w:type="gramEnd"/>
      <w:r w:rsidRPr="00534902">
        <w:rPr>
          <w:rFonts w:ascii="Times New Roman" w:eastAsia="Times New Roman" w:hAnsi="Times New Roman" w:cs="Times New Roman"/>
          <w:color w:val="000000"/>
          <w:sz w:val="28"/>
          <w:szCs w:val="28"/>
          <w:lang w:eastAsia="ru-RU"/>
        </w:rPr>
        <w:t xml:space="preserve">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2.12. 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2.13. 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2.14. В случае если на момент получения сертификата дополнительного образования в </w:t>
      </w:r>
      <w:r w:rsidR="00FA0CF6" w:rsidRPr="00534902">
        <w:rPr>
          <w:rFonts w:ascii="Times New Roman" w:eastAsia="Times New Roman" w:hAnsi="Times New Roman" w:cs="Times New Roman"/>
          <w:color w:val="000000"/>
          <w:sz w:val="28"/>
          <w:szCs w:val="28"/>
          <w:lang w:eastAsia="ru-RU"/>
        </w:rPr>
        <w:t xml:space="preserve">Мурашинском муниципальном округе </w:t>
      </w:r>
      <w:r w:rsidRPr="00534902">
        <w:rPr>
          <w:rFonts w:ascii="Times New Roman" w:eastAsia="Times New Roman" w:hAnsi="Times New Roman" w:cs="Times New Roman"/>
          <w:color w:val="000000"/>
          <w:sz w:val="28"/>
          <w:szCs w:val="28"/>
          <w:lang w:eastAsia="ru-RU"/>
        </w:rPr>
        <w:t xml:space="preserve">у ребенка имеется </w:t>
      </w:r>
      <w:r w:rsidRPr="00534902">
        <w:rPr>
          <w:rFonts w:ascii="Times New Roman" w:eastAsia="Times New Roman" w:hAnsi="Times New Roman" w:cs="Times New Roman"/>
          <w:color w:val="000000"/>
          <w:sz w:val="28"/>
          <w:szCs w:val="28"/>
          <w:lang w:eastAsia="ru-RU"/>
        </w:rPr>
        <w:lastRenderedPageBreak/>
        <w:t>действующий сертификат дополнительного образования, предоставленный в другом муниципальной районе</w:t>
      </w:r>
      <w:proofErr w:type="gramStart"/>
      <w:r w:rsidRPr="00534902">
        <w:rPr>
          <w:rFonts w:ascii="Times New Roman" w:eastAsia="Times New Roman" w:hAnsi="Times New Roman" w:cs="Times New Roman"/>
          <w:color w:val="000000"/>
          <w:sz w:val="28"/>
          <w:szCs w:val="28"/>
          <w:lang w:eastAsia="ru-RU"/>
        </w:rPr>
        <w:t xml:space="preserve"> ,</w:t>
      </w:r>
      <w:proofErr w:type="gramEnd"/>
      <w:r w:rsidRPr="00534902">
        <w:rPr>
          <w:rFonts w:ascii="Times New Roman" w:eastAsia="Times New Roman" w:hAnsi="Times New Roman" w:cs="Times New Roman"/>
          <w:color w:val="000000"/>
          <w:sz w:val="28"/>
          <w:szCs w:val="28"/>
          <w:lang w:eastAsia="ru-RU"/>
        </w:rPr>
        <w:t xml:space="preserve"> уполномоченный орган при принятии положительного решения о предоставлении сертификата дополнительного образования </w:t>
      </w:r>
      <w:r w:rsidR="00FA0CF6" w:rsidRPr="00534902">
        <w:rPr>
          <w:rFonts w:ascii="Times New Roman" w:eastAsia="Times New Roman" w:hAnsi="Times New Roman" w:cs="Times New Roman"/>
          <w:color w:val="000000"/>
          <w:sz w:val="28"/>
          <w:szCs w:val="28"/>
          <w:lang w:eastAsia="ru-RU"/>
        </w:rPr>
        <w:t xml:space="preserve">Мурашинского муниципального округа </w:t>
      </w:r>
      <w:r w:rsidRPr="00534902">
        <w:rPr>
          <w:rFonts w:ascii="Times New Roman" w:eastAsia="Times New Roman" w:hAnsi="Times New Roman" w:cs="Times New Roman"/>
          <w:color w:val="000000"/>
          <w:sz w:val="28"/>
          <w:szCs w:val="28"/>
          <w:lang w:eastAsia="ru-RU"/>
        </w:rPr>
        <w:t>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 При этом в реестре сертификатов дополнительного образования</w:t>
      </w:r>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2.15. Приостановление действия сертификата дополнительного образования осуществляется уполномоченным органом в случаях:</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2.15.1.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2.15.2. нарушения со стороны родителя (законного представителя) ребенка </w:t>
      </w:r>
      <w:proofErr w:type="gramStart"/>
      <w:r w:rsidRPr="00534902">
        <w:rPr>
          <w:rFonts w:ascii="Times New Roman" w:eastAsia="Times New Roman" w:hAnsi="Times New Roman" w:cs="Times New Roman"/>
          <w:color w:val="000000"/>
          <w:sz w:val="28"/>
          <w:szCs w:val="28"/>
          <w:lang w:eastAsia="ru-RU"/>
        </w:rPr>
        <w:t>и(</w:t>
      </w:r>
      <w:proofErr w:type="gramEnd"/>
      <w:r w:rsidRPr="00534902">
        <w:rPr>
          <w:rFonts w:ascii="Times New Roman" w:eastAsia="Times New Roman" w:hAnsi="Times New Roman" w:cs="Times New Roman"/>
          <w:color w:val="000000"/>
          <w:sz w:val="28"/>
          <w:szCs w:val="28"/>
          <w:lang w:eastAsia="ru-RU"/>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2.16. Исключение сертификата дополнительного образования из реестра сертификатов дополнительного образования осуществляется уполномоченным органом в случаях:</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2.16.1.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2.16.2.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2.16.3. достижения ребенком предельного возраста, установленного пунктом 2.1 настоящего Положения.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2.17. 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534902">
        <w:rPr>
          <w:rFonts w:ascii="Times New Roman" w:eastAsia="Times New Roman" w:hAnsi="Times New Roman" w:cs="Times New Roman"/>
          <w:color w:val="000000"/>
          <w:sz w:val="28"/>
          <w:szCs w:val="28"/>
          <w:lang w:eastAsia="ru-RU"/>
        </w:rPr>
        <w:t>у(</w:t>
      </w:r>
      <w:proofErr w:type="gramEnd"/>
      <w:r w:rsidRPr="00534902">
        <w:rPr>
          <w:rFonts w:ascii="Times New Roman" w:eastAsia="Times New Roman" w:hAnsi="Times New Roman" w:cs="Times New Roman"/>
          <w:color w:val="000000"/>
          <w:sz w:val="28"/>
          <w:szCs w:val="28"/>
          <w:lang w:eastAsia="ru-RU"/>
        </w:rPr>
        <w:t>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2.18. Заявление об уточнении данных рассматривается уполномоченной организацией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w:t>
      </w:r>
      <w:r w:rsidRPr="00534902">
        <w:rPr>
          <w:rFonts w:ascii="Times New Roman" w:eastAsia="Times New Roman" w:hAnsi="Times New Roman" w:cs="Times New Roman"/>
          <w:color w:val="000000"/>
          <w:sz w:val="28"/>
          <w:szCs w:val="28"/>
          <w:lang w:eastAsia="ru-RU"/>
        </w:rPr>
        <w:lastRenderedPageBreak/>
        <w:t>изменение в соответствующую запись в Реестре сертификатов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2.19. </w:t>
      </w:r>
      <w:proofErr w:type="gramStart"/>
      <w:r w:rsidRPr="00534902">
        <w:rPr>
          <w:rFonts w:ascii="Times New Roman" w:eastAsia="Times New Roman" w:hAnsi="Times New Roman" w:cs="Times New Roman"/>
          <w:color w:val="000000"/>
          <w:sz w:val="28"/>
          <w:szCs w:val="28"/>
          <w:lang w:eastAsia="ru-RU"/>
        </w:rPr>
        <w:t>В случае, предусмотренном пунктом 2.17.3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2.20.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831861" w:rsidRPr="00534902" w:rsidRDefault="000B5A93" w:rsidP="00534902">
      <w:pPr>
        <w:spacing w:after="0" w:line="360" w:lineRule="auto"/>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t>III. ПОРЯДОК ФОРМИРОВАНИЯ РЕЕСТРОВ</w:t>
      </w:r>
    </w:p>
    <w:p w:rsidR="00831861" w:rsidRPr="00534902" w:rsidRDefault="000B5A93" w:rsidP="00534902">
      <w:pPr>
        <w:spacing w:after="0" w:line="360" w:lineRule="auto"/>
        <w:ind w:firstLine="567"/>
        <w:jc w:val="center"/>
        <w:rPr>
          <w:rFonts w:ascii="Times New Roman" w:eastAsia="Times New Roman" w:hAnsi="Times New Roman" w:cs="Times New Roman"/>
          <w:b/>
          <w:bCs/>
          <w:color w:val="000000"/>
          <w:sz w:val="28"/>
          <w:szCs w:val="28"/>
          <w:lang w:eastAsia="ru-RU"/>
        </w:rPr>
      </w:pPr>
      <w:r w:rsidRPr="00534902">
        <w:rPr>
          <w:rFonts w:ascii="Times New Roman" w:eastAsia="Times New Roman" w:hAnsi="Times New Roman" w:cs="Times New Roman"/>
          <w:b/>
          <w:bCs/>
          <w:color w:val="000000"/>
          <w:sz w:val="28"/>
          <w:szCs w:val="28"/>
          <w:lang w:eastAsia="ru-RU"/>
        </w:rPr>
        <w:t>ДОПОЛНИТЕЛЬНЫХ ОБЩЕОБРАЗОВАТЕЛЬНЫХ</w:t>
      </w:r>
    </w:p>
    <w:p w:rsidR="000B5A93" w:rsidRPr="00534902" w:rsidRDefault="000B5A93" w:rsidP="00534902">
      <w:pPr>
        <w:spacing w:after="0" w:line="360" w:lineRule="auto"/>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t>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3.2. </w:t>
      </w:r>
      <w:proofErr w:type="gramStart"/>
      <w:r w:rsidRPr="00534902">
        <w:rPr>
          <w:rFonts w:ascii="Times New Roman" w:eastAsia="Times New Roman" w:hAnsi="Times New Roman" w:cs="Times New Roman"/>
          <w:color w:val="000000"/>
          <w:sz w:val="28"/>
          <w:szCs w:val="28"/>
          <w:lang w:eastAsia="ru-RU"/>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3.3. </w:t>
      </w:r>
      <w:proofErr w:type="gramStart"/>
      <w:r w:rsidRPr="00534902">
        <w:rPr>
          <w:rFonts w:ascii="Times New Roman" w:eastAsia="Times New Roman" w:hAnsi="Times New Roman" w:cs="Times New Roman"/>
          <w:color w:val="000000"/>
          <w:sz w:val="28"/>
          <w:szCs w:val="28"/>
          <w:lang w:eastAsia="ru-RU"/>
        </w:rPr>
        <w:t xml:space="preserve">В целях формирования реестров предпрофессиональных программ, значимых программ, иных образовательных программ образовательные </w:t>
      </w:r>
      <w:r w:rsidRPr="00534902">
        <w:rPr>
          <w:rFonts w:ascii="Times New Roman" w:eastAsia="Times New Roman" w:hAnsi="Times New Roman" w:cs="Times New Roman"/>
          <w:color w:val="000000"/>
          <w:sz w:val="28"/>
          <w:szCs w:val="28"/>
          <w:lang w:eastAsia="ru-RU"/>
        </w:rPr>
        <w:lastRenderedPageBreak/>
        <w:t>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3.4. </w:t>
      </w:r>
      <w:proofErr w:type="gramStart"/>
      <w:r w:rsidRPr="00534902">
        <w:rPr>
          <w:rFonts w:ascii="Times New Roman" w:eastAsia="Times New Roman" w:hAnsi="Times New Roman" w:cs="Times New Roman"/>
          <w:color w:val="000000"/>
          <w:sz w:val="28"/>
          <w:szCs w:val="28"/>
          <w:lang w:eastAsia="ru-RU"/>
        </w:rPr>
        <w:t>Решения о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proofErr w:type="gramEnd"/>
      <w:r w:rsidR="00FA0CF6" w:rsidRPr="00534902">
        <w:rPr>
          <w:rFonts w:ascii="Times New Roman" w:eastAsia="Times New Roman" w:hAnsi="Times New Roman" w:cs="Times New Roman"/>
          <w:color w:val="000000"/>
          <w:sz w:val="28"/>
          <w:szCs w:val="28"/>
          <w:lang w:eastAsia="ru-RU"/>
        </w:rPr>
        <w:t xml:space="preserve"> Мурашинского муниципального округа</w:t>
      </w:r>
      <w:r w:rsidRPr="00534902">
        <w:rPr>
          <w:rFonts w:ascii="Times New Roman" w:eastAsia="Times New Roman" w:hAnsi="Times New Roman" w:cs="Times New Roman"/>
          <w:color w:val="000000"/>
          <w:sz w:val="28"/>
          <w:szCs w:val="28"/>
          <w:lang w:eastAsia="ru-RU"/>
        </w:rPr>
        <w:t xml:space="preserve">. Решения о корректировке реестров образовательных программ, максимальной численности </w:t>
      </w:r>
      <w:proofErr w:type="gramStart"/>
      <w:r w:rsidRPr="00534902">
        <w:rPr>
          <w:rFonts w:ascii="Times New Roman" w:eastAsia="Times New Roman" w:hAnsi="Times New Roman" w:cs="Times New Roman"/>
          <w:color w:val="000000"/>
          <w:sz w:val="28"/>
          <w:szCs w:val="28"/>
          <w:lang w:eastAsia="ru-RU"/>
        </w:rPr>
        <w:t>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w:t>
      </w:r>
      <w:proofErr w:type="gramEnd"/>
      <w:r w:rsidRPr="00534902">
        <w:rPr>
          <w:rFonts w:ascii="Times New Roman" w:eastAsia="Times New Roman" w:hAnsi="Times New Roman" w:cs="Times New Roman"/>
          <w:color w:val="000000"/>
          <w:sz w:val="28"/>
          <w:szCs w:val="28"/>
          <w:lang w:eastAsia="ru-RU"/>
        </w:rPr>
        <w:t xml:space="preserve">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3.5. 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w:t>
      </w:r>
      <w:r w:rsidRPr="00534902">
        <w:rPr>
          <w:rFonts w:ascii="Times New Roman" w:eastAsia="Times New Roman" w:hAnsi="Times New Roman" w:cs="Times New Roman"/>
          <w:color w:val="000000"/>
          <w:sz w:val="28"/>
          <w:szCs w:val="28"/>
          <w:lang w:eastAsia="ru-RU"/>
        </w:rPr>
        <w:lastRenderedPageBreak/>
        <w:t>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roofErr w:type="gramStart"/>
      <w:r w:rsidRPr="00534902">
        <w:rPr>
          <w:rFonts w:ascii="Times New Roman" w:eastAsia="Times New Roman" w:hAnsi="Times New Roman" w:cs="Times New Roman"/>
          <w:color w:val="000000"/>
          <w:sz w:val="28"/>
          <w:szCs w:val="28"/>
          <w:lang w:eastAsia="ru-RU"/>
        </w:rPr>
        <w:t xml:space="preserve"> .</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3.6.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 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3.7.1. образовательная программа специально разработана в целях сопровождения отдельных категорий обучающихся;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3.7.2. образовательная программа специально разработана в целях сопровождения социально-экономического развития муниципалитета;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3.7.3. 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3.7.4. образовательная программа реализуется в целях обеспечения развития детей по обозначенным на уровне региона приоритетным видам деятельности;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3.7.5.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534902">
        <w:rPr>
          <w:rFonts w:ascii="Times New Roman" w:eastAsia="Times New Roman" w:hAnsi="Times New Roman" w:cs="Times New Roman"/>
          <w:color w:val="000000"/>
          <w:sz w:val="28"/>
          <w:szCs w:val="28"/>
          <w:lang w:eastAsia="ru-RU"/>
        </w:rPr>
        <w:t>девиантного</w:t>
      </w:r>
      <w:proofErr w:type="spellEnd"/>
      <w:r w:rsidRPr="00534902">
        <w:rPr>
          <w:rFonts w:ascii="Times New Roman" w:eastAsia="Times New Roman" w:hAnsi="Times New Roman" w:cs="Times New Roman"/>
          <w:color w:val="000000"/>
          <w:sz w:val="28"/>
          <w:szCs w:val="28"/>
          <w:lang w:eastAsia="ru-RU"/>
        </w:rPr>
        <w:t xml:space="preserve"> поведения детей и подростков;</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3.7.6.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3.7.7. образовательная программа реализуется в объединениях, признаваемых в установленном в Кировской области порядке образцовыми детскими коллективами.</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3.8. 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w:t>
      </w:r>
      <w:r w:rsidR="00741F28" w:rsidRPr="00534902">
        <w:rPr>
          <w:rFonts w:ascii="Times New Roman" w:eastAsia="Times New Roman" w:hAnsi="Times New Roman" w:cs="Times New Roman"/>
          <w:color w:val="000000"/>
          <w:sz w:val="28"/>
          <w:szCs w:val="28"/>
          <w:lang w:eastAsia="ru-RU"/>
        </w:rPr>
        <w:t xml:space="preserve">Мурашинского муниципального округа </w:t>
      </w:r>
      <w:r w:rsidRPr="00534902">
        <w:rPr>
          <w:rFonts w:ascii="Times New Roman" w:eastAsia="Times New Roman" w:hAnsi="Times New Roman" w:cs="Times New Roman"/>
          <w:color w:val="000000"/>
          <w:sz w:val="28"/>
          <w:szCs w:val="28"/>
          <w:lang w:eastAsia="ru-RU"/>
        </w:rPr>
        <w:t>за счет средств бюджета Кировской области и/или федерального бюджета. </w:t>
      </w:r>
    </w:p>
    <w:p w:rsidR="00831861" w:rsidRPr="00534902" w:rsidRDefault="000B5A93" w:rsidP="00831861">
      <w:pPr>
        <w:spacing w:after="0" w:line="360" w:lineRule="auto"/>
        <w:ind w:firstLine="567"/>
        <w:jc w:val="center"/>
        <w:rPr>
          <w:rFonts w:ascii="Times New Roman" w:eastAsia="Times New Roman" w:hAnsi="Times New Roman" w:cs="Times New Roman"/>
          <w:b/>
          <w:bCs/>
          <w:color w:val="000000"/>
          <w:sz w:val="28"/>
          <w:szCs w:val="28"/>
          <w:lang w:eastAsia="ru-RU"/>
        </w:rPr>
      </w:pPr>
      <w:r w:rsidRPr="00534902">
        <w:rPr>
          <w:rFonts w:ascii="Times New Roman" w:eastAsia="Times New Roman" w:hAnsi="Times New Roman" w:cs="Times New Roman"/>
          <w:b/>
          <w:bCs/>
          <w:color w:val="000000"/>
          <w:sz w:val="28"/>
          <w:szCs w:val="28"/>
          <w:lang w:eastAsia="ru-RU"/>
        </w:rPr>
        <w:t>IV. ПОРЯДОК ИСПОЛЬЗОВАНИЯ СЕРТИФИКАТОВ </w:t>
      </w:r>
    </w:p>
    <w:p w:rsidR="000B5A93" w:rsidRPr="00534902" w:rsidRDefault="000B5A93" w:rsidP="00831861">
      <w:pPr>
        <w:spacing w:after="0" w:line="360" w:lineRule="auto"/>
        <w:ind w:firstLine="567"/>
        <w:jc w:val="center"/>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b/>
          <w:bCs/>
          <w:color w:val="000000"/>
          <w:sz w:val="28"/>
          <w:szCs w:val="28"/>
          <w:lang w:eastAsia="ru-RU"/>
        </w:rPr>
        <w:t>ДОПОЛНИТЕЛЬНОГО ОБРАЗОВАНИЯ.</w:t>
      </w:r>
    </w:p>
    <w:p w:rsidR="000B5A93" w:rsidRPr="00534902" w:rsidRDefault="000B5A93" w:rsidP="00245038">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4.1.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4.2.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sidRPr="00534902">
        <w:rPr>
          <w:rFonts w:ascii="Times New Roman" w:eastAsia="Times New Roman" w:hAnsi="Times New Roman" w:cs="Times New Roman"/>
          <w:color w:val="000000"/>
          <w:sz w:val="28"/>
          <w:szCs w:val="28"/>
          <w:lang w:eastAsia="ru-RU"/>
        </w:rPr>
        <w:t>определения возможности использования сертификата дополнительного образования</w:t>
      </w:r>
      <w:proofErr w:type="gramEnd"/>
      <w:r w:rsidRPr="00534902">
        <w:rPr>
          <w:rFonts w:ascii="Times New Roman" w:eastAsia="Times New Roman" w:hAnsi="Times New Roman" w:cs="Times New Roman"/>
          <w:color w:val="000000"/>
          <w:sz w:val="28"/>
          <w:szCs w:val="28"/>
          <w:lang w:eastAsia="ru-RU"/>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4.3.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 настоящего Положения.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4.4.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534902">
        <w:rPr>
          <w:rFonts w:ascii="Times New Roman" w:eastAsia="Times New Roman" w:hAnsi="Times New Roman" w:cs="Times New Roman"/>
          <w:color w:val="000000"/>
          <w:sz w:val="28"/>
          <w:szCs w:val="28"/>
          <w:lang w:eastAsia="ru-RU"/>
        </w:rPr>
        <w:t>обучение</w:t>
      </w:r>
      <w:proofErr w:type="gramEnd"/>
      <w:r w:rsidRPr="00534902">
        <w:rPr>
          <w:rFonts w:ascii="Times New Roman" w:eastAsia="Times New Roman" w:hAnsi="Times New Roman" w:cs="Times New Roman"/>
          <w:color w:val="000000"/>
          <w:sz w:val="28"/>
          <w:szCs w:val="28"/>
          <w:lang w:eastAsia="ru-RU"/>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4.6 настоящего Положения. В ином случае статус сертификата не меняется.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4.5. 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534902">
        <w:rPr>
          <w:rFonts w:ascii="Times New Roman" w:eastAsia="Times New Roman" w:hAnsi="Times New Roman" w:cs="Times New Roman"/>
          <w:color w:val="000000"/>
          <w:sz w:val="28"/>
          <w:szCs w:val="28"/>
          <w:lang w:eastAsia="ru-RU"/>
        </w:rPr>
        <w:t>отсутствия фактов текущего использования сертификата дополнительного образования</w:t>
      </w:r>
      <w:proofErr w:type="gramEnd"/>
      <w:r w:rsidRPr="00534902">
        <w:rPr>
          <w:rFonts w:ascii="Times New Roman" w:eastAsia="Times New Roman" w:hAnsi="Times New Roman" w:cs="Times New Roman"/>
          <w:color w:val="000000"/>
          <w:sz w:val="28"/>
          <w:szCs w:val="28"/>
          <w:lang w:eastAsia="ru-RU"/>
        </w:rPr>
        <w:t xml:space="preserve"> для обучения по дополнительным общеобразовательным программам в объеме, не предусмотренном пунктом 4.11 настоящего Положения.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4.6. 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1) 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534902">
        <w:rPr>
          <w:rFonts w:ascii="Times New Roman" w:eastAsia="Times New Roman" w:hAnsi="Times New Roman" w:cs="Times New Roman"/>
          <w:color w:val="000000"/>
          <w:sz w:val="28"/>
          <w:szCs w:val="28"/>
          <w:lang w:eastAsia="ru-RU"/>
        </w:rPr>
        <w:t>неотклоненные</w:t>
      </w:r>
      <w:proofErr w:type="spellEnd"/>
      <w:r w:rsidRPr="00534902">
        <w:rPr>
          <w:rFonts w:ascii="Times New Roman" w:eastAsia="Times New Roman" w:hAnsi="Times New Roman" w:cs="Times New Roman"/>
          <w:color w:val="000000"/>
          <w:sz w:val="28"/>
          <w:szCs w:val="28"/>
          <w:lang w:eastAsia="ru-RU"/>
        </w:rPr>
        <w:t xml:space="preserve"> Заявки, на </w:t>
      </w:r>
      <w:proofErr w:type="gramStart"/>
      <w:r w:rsidRPr="00534902">
        <w:rPr>
          <w:rFonts w:ascii="Times New Roman" w:eastAsia="Times New Roman" w:hAnsi="Times New Roman" w:cs="Times New Roman"/>
          <w:color w:val="000000"/>
          <w:sz w:val="28"/>
          <w:szCs w:val="28"/>
          <w:lang w:eastAsia="ru-RU"/>
        </w:rPr>
        <w:t>обучение</w:t>
      </w:r>
      <w:proofErr w:type="gramEnd"/>
      <w:r w:rsidRPr="00534902">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2) норматив обеспечения сертификата, определяемый в соответствии с программой персонифицированного финансирования на момент приема </w:t>
      </w:r>
      <w:r w:rsidRPr="00534902">
        <w:rPr>
          <w:rFonts w:ascii="Times New Roman" w:eastAsia="Times New Roman" w:hAnsi="Times New Roman" w:cs="Times New Roman"/>
          <w:color w:val="000000"/>
          <w:sz w:val="28"/>
          <w:szCs w:val="28"/>
          <w:lang w:eastAsia="ru-RU"/>
        </w:rPr>
        <w:lastRenderedPageBreak/>
        <w:t xml:space="preserve">поставщиком образовательных услуг Заявки на </w:t>
      </w:r>
      <w:proofErr w:type="gramStart"/>
      <w:r w:rsidRPr="00534902">
        <w:rPr>
          <w:rFonts w:ascii="Times New Roman" w:eastAsia="Times New Roman" w:hAnsi="Times New Roman" w:cs="Times New Roman"/>
          <w:color w:val="000000"/>
          <w:sz w:val="28"/>
          <w:szCs w:val="28"/>
          <w:lang w:eastAsia="ru-RU"/>
        </w:rPr>
        <w:t>обучение</w:t>
      </w:r>
      <w:proofErr w:type="gramEnd"/>
      <w:r w:rsidRPr="00534902">
        <w:rPr>
          <w:rFonts w:ascii="Times New Roman" w:eastAsia="Times New Roman" w:hAnsi="Times New Roman" w:cs="Times New Roman"/>
          <w:color w:val="000000"/>
          <w:sz w:val="28"/>
          <w:szCs w:val="28"/>
          <w:lang w:eastAsia="ru-RU"/>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4.7. 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4.5 настоящего Положения, осуществляется уполномоченным органом:</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534902">
        <w:rPr>
          <w:rFonts w:ascii="Times New Roman" w:eastAsia="Times New Roman" w:hAnsi="Times New Roman" w:cs="Times New Roman"/>
          <w:color w:val="000000"/>
          <w:sz w:val="28"/>
          <w:szCs w:val="28"/>
          <w:lang w:eastAsia="ru-RU"/>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w:t>
      </w:r>
      <w:proofErr w:type="gramEnd"/>
      <w:r w:rsidRPr="00534902">
        <w:rPr>
          <w:rFonts w:ascii="Times New Roman" w:eastAsia="Times New Roman" w:hAnsi="Times New Roman" w:cs="Times New Roman"/>
          <w:color w:val="000000"/>
          <w:sz w:val="28"/>
          <w:szCs w:val="28"/>
          <w:lang w:eastAsia="ru-RU"/>
        </w:rPr>
        <w:t xml:space="preserve">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4.8. 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4.9. </w:t>
      </w:r>
      <w:proofErr w:type="gramStart"/>
      <w:r w:rsidRPr="00534902">
        <w:rPr>
          <w:rFonts w:ascii="Times New Roman" w:eastAsia="Times New Roman" w:hAnsi="Times New Roman" w:cs="Times New Roman"/>
          <w:color w:val="000000"/>
          <w:sz w:val="28"/>
          <w:szCs w:val="28"/>
          <w:lang w:eastAsia="ru-RU"/>
        </w:rPr>
        <w:t xml:space="preserve">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w:t>
      </w:r>
      <w:r w:rsidRPr="00534902">
        <w:rPr>
          <w:rFonts w:ascii="Times New Roman" w:eastAsia="Times New Roman" w:hAnsi="Times New Roman" w:cs="Times New Roman"/>
          <w:color w:val="000000"/>
          <w:sz w:val="28"/>
          <w:szCs w:val="28"/>
          <w:lang w:eastAsia="ru-RU"/>
        </w:rPr>
        <w:lastRenderedPageBreak/>
        <w:t>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4.11.</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4.10. 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4.10.1. при отклонении всех ранее поданных с использованием сертификата дополнительного образования заявок на </w:t>
      </w:r>
      <w:proofErr w:type="gramStart"/>
      <w:r w:rsidRPr="00534902">
        <w:rPr>
          <w:rFonts w:ascii="Times New Roman" w:eastAsia="Times New Roman" w:hAnsi="Times New Roman" w:cs="Times New Roman"/>
          <w:color w:val="000000"/>
          <w:sz w:val="28"/>
          <w:szCs w:val="28"/>
          <w:lang w:eastAsia="ru-RU"/>
        </w:rPr>
        <w:t>обучение</w:t>
      </w:r>
      <w:proofErr w:type="gramEnd"/>
      <w:r w:rsidRPr="00534902">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4.10.2. 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4.11.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0B5A93" w:rsidRPr="00534902" w:rsidRDefault="000B5A93" w:rsidP="00534902">
      <w:pPr>
        <w:spacing w:after="0" w:line="360" w:lineRule="auto"/>
        <w:ind w:firstLine="567"/>
        <w:jc w:val="right"/>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Таблица 1.</w:t>
      </w:r>
    </w:p>
    <w:p w:rsidR="000B5A93" w:rsidRPr="00534902" w:rsidRDefault="000B5A93" w:rsidP="00534902">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 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0B5A93" w:rsidRPr="00534902" w:rsidRDefault="000B5A93" w:rsidP="00534902">
      <w:pPr>
        <w:spacing w:after="0" w:line="360" w:lineRule="auto"/>
        <w:jc w:val="both"/>
        <w:rPr>
          <w:rFonts w:ascii="Times New Roman" w:eastAsia="Times New Roman" w:hAnsi="Times New Roman" w:cs="Times New Roman"/>
          <w:color w:val="000000"/>
          <w:sz w:val="28"/>
          <w:szCs w:val="28"/>
          <w:lang w:eastAsia="ru-RU"/>
        </w:rPr>
      </w:pPr>
    </w:p>
    <w:tbl>
      <w:tblPr>
        <w:tblW w:w="8145" w:type="dxa"/>
        <w:jc w:val="center"/>
        <w:tblCellMar>
          <w:left w:w="0" w:type="dxa"/>
          <w:right w:w="0" w:type="dxa"/>
        </w:tblCellMar>
        <w:tblLook w:val="04A0" w:firstRow="1" w:lastRow="0" w:firstColumn="1" w:lastColumn="0" w:noHBand="0" w:noVBand="1"/>
      </w:tblPr>
      <w:tblGrid>
        <w:gridCol w:w="1546"/>
        <w:gridCol w:w="2531"/>
        <w:gridCol w:w="1749"/>
        <w:gridCol w:w="2480"/>
        <w:gridCol w:w="1265"/>
      </w:tblGrid>
      <w:tr w:rsidR="000B5A93" w:rsidRPr="00534902" w:rsidTr="000B5A93">
        <w:trPr>
          <w:jc w:val="center"/>
        </w:trPr>
        <w:tc>
          <w:tcPr>
            <w:tcW w:w="160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b/>
                <w:bCs/>
                <w:sz w:val="28"/>
                <w:szCs w:val="28"/>
                <w:lang w:eastAsia="ru-RU"/>
              </w:rPr>
            </w:pPr>
            <w:r w:rsidRPr="00534902">
              <w:rPr>
                <w:rFonts w:ascii="Times New Roman" w:eastAsia="Times New Roman" w:hAnsi="Times New Roman" w:cs="Times New Roman"/>
                <w:sz w:val="28"/>
                <w:szCs w:val="28"/>
                <w:lang w:eastAsia="ru-RU"/>
              </w:rPr>
              <w:t>Статус сертификата</w:t>
            </w:r>
          </w:p>
        </w:tc>
        <w:tc>
          <w:tcPr>
            <w:tcW w:w="5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5A93" w:rsidRPr="00534902" w:rsidRDefault="000B5A93" w:rsidP="00831861">
            <w:pPr>
              <w:spacing w:after="0" w:line="360" w:lineRule="auto"/>
              <w:rPr>
                <w:rFonts w:ascii="Times New Roman" w:eastAsia="Times New Roman" w:hAnsi="Times New Roman" w:cs="Times New Roman"/>
                <w:b/>
                <w:bCs/>
                <w:sz w:val="28"/>
                <w:szCs w:val="28"/>
                <w:lang w:eastAsia="ru-RU"/>
              </w:rPr>
            </w:pPr>
            <w:r w:rsidRPr="00534902">
              <w:rPr>
                <w:rFonts w:ascii="Times New Roman" w:eastAsia="Times New Roman" w:hAnsi="Times New Roman" w:cs="Times New Roman"/>
                <w:b/>
                <w:bCs/>
                <w:sz w:val="28"/>
                <w:szCs w:val="28"/>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2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Максимальное совокупное количество услуг</w:t>
            </w:r>
          </w:p>
          <w:p w:rsidR="000B5A93" w:rsidRPr="00534902" w:rsidRDefault="000B5A93" w:rsidP="00831861">
            <w:pPr>
              <w:spacing w:after="0" w:line="360" w:lineRule="auto"/>
              <w:rPr>
                <w:rFonts w:ascii="Times New Roman" w:eastAsia="Times New Roman" w:hAnsi="Times New Roman" w:cs="Times New Roman"/>
                <w:b/>
                <w:bCs/>
                <w:sz w:val="28"/>
                <w:szCs w:val="28"/>
                <w:lang w:eastAsia="ru-RU"/>
              </w:rPr>
            </w:pPr>
            <w:r w:rsidRPr="00534902">
              <w:rPr>
                <w:rFonts w:ascii="Times New Roman" w:eastAsia="Times New Roman" w:hAnsi="Times New Roman" w:cs="Times New Roman"/>
                <w:sz w:val="28"/>
                <w:szCs w:val="28"/>
                <w:lang w:eastAsia="ru-RU"/>
              </w:rPr>
              <w:t xml:space="preserve">вне зависимости от реестра (в этом случае будет отслеживаться ограничение не только в рамках одного реестра, например, не более 2-х </w:t>
            </w:r>
            <w:r w:rsidRPr="00534902">
              <w:rPr>
                <w:rFonts w:ascii="Times New Roman" w:eastAsia="Times New Roman" w:hAnsi="Times New Roman" w:cs="Times New Roman"/>
                <w:sz w:val="28"/>
                <w:szCs w:val="28"/>
                <w:lang w:eastAsia="ru-RU"/>
              </w:rPr>
              <w:lastRenderedPageBreak/>
              <w:t>значимых программ, но и в целом, что нельзя больше, например, 3-х услуг любых)</w:t>
            </w:r>
            <w:proofErr w:type="gramStart"/>
            <w:r w:rsidRPr="00534902">
              <w:rPr>
                <w:rFonts w:ascii="Times New Roman" w:eastAsia="Times New Roman" w:hAnsi="Times New Roman" w:cs="Times New Roman"/>
                <w:sz w:val="28"/>
                <w:szCs w:val="28"/>
                <w:lang w:eastAsia="ru-RU"/>
              </w:rPr>
              <w:t>,п</w:t>
            </w:r>
            <w:proofErr w:type="gramEnd"/>
            <w:r w:rsidRPr="00534902">
              <w:rPr>
                <w:rFonts w:ascii="Times New Roman" w:eastAsia="Times New Roman" w:hAnsi="Times New Roman" w:cs="Times New Roman"/>
                <w:sz w:val="28"/>
                <w:szCs w:val="28"/>
                <w:lang w:eastAsia="ru-RU"/>
              </w:rPr>
              <w:t>олучение которых допускается</w:t>
            </w:r>
          </w:p>
        </w:tc>
      </w:tr>
      <w:tr w:rsidR="000B5A93" w:rsidRPr="00534902" w:rsidTr="000B5A9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A93" w:rsidRPr="00534902" w:rsidRDefault="000B5A93" w:rsidP="00831861">
            <w:pPr>
              <w:spacing w:after="0" w:line="360" w:lineRule="auto"/>
              <w:rPr>
                <w:rFonts w:ascii="Times New Roman" w:eastAsia="Times New Roman" w:hAnsi="Times New Roman" w:cs="Times New Roman"/>
                <w:b/>
                <w:bCs/>
                <w:sz w:val="28"/>
                <w:szCs w:val="28"/>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Реестр предпрофессиональных программ</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Реестр значимых программ</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Реестр иных образовательных программ</w:t>
            </w:r>
          </w:p>
        </w:tc>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0B5A93" w:rsidRPr="00534902" w:rsidRDefault="000B5A93" w:rsidP="00831861">
            <w:pPr>
              <w:spacing w:after="0" w:line="360" w:lineRule="auto"/>
              <w:rPr>
                <w:rFonts w:ascii="Times New Roman" w:eastAsia="Times New Roman" w:hAnsi="Times New Roman" w:cs="Times New Roman"/>
                <w:b/>
                <w:bCs/>
                <w:sz w:val="28"/>
                <w:szCs w:val="28"/>
                <w:lang w:eastAsia="ru-RU"/>
              </w:rPr>
            </w:pPr>
          </w:p>
        </w:tc>
      </w:tr>
      <w:tr w:rsidR="000B5A93" w:rsidRPr="00534902" w:rsidTr="000B5A93">
        <w:trPr>
          <w:jc w:val="center"/>
        </w:trPr>
        <w:tc>
          <w:tcPr>
            <w:tcW w:w="814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lastRenderedPageBreak/>
              <w:t>Дети в возрасте от 5-ти до 18-ти лет</w:t>
            </w:r>
          </w:p>
        </w:tc>
      </w:tr>
      <w:tr w:rsidR="000B5A93" w:rsidRPr="00534902" w:rsidTr="000B5A93">
        <w:trPr>
          <w:jc w:val="center"/>
        </w:trPr>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Сертификат учета</w:t>
            </w:r>
          </w:p>
        </w:tc>
        <w:tc>
          <w:tcPr>
            <w:tcW w:w="2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2</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2</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1</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3</w:t>
            </w:r>
          </w:p>
        </w:tc>
      </w:tr>
      <w:tr w:rsidR="000B5A93" w:rsidRPr="00534902" w:rsidTr="000B5A93">
        <w:trPr>
          <w:jc w:val="center"/>
        </w:trPr>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Сертификат персонифицированного финансирования </w:t>
            </w:r>
          </w:p>
        </w:tc>
        <w:tc>
          <w:tcPr>
            <w:tcW w:w="2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0</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3</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0</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5A93" w:rsidRPr="00534902" w:rsidRDefault="000B5A93" w:rsidP="00831861">
            <w:pPr>
              <w:spacing w:after="0" w:line="360" w:lineRule="auto"/>
              <w:rPr>
                <w:rFonts w:ascii="Times New Roman" w:eastAsia="Times New Roman" w:hAnsi="Times New Roman" w:cs="Times New Roman"/>
                <w:sz w:val="28"/>
                <w:szCs w:val="28"/>
                <w:lang w:eastAsia="ru-RU"/>
              </w:rPr>
            </w:pPr>
            <w:r w:rsidRPr="00534902">
              <w:rPr>
                <w:rFonts w:ascii="Times New Roman" w:eastAsia="Times New Roman" w:hAnsi="Times New Roman" w:cs="Times New Roman"/>
                <w:sz w:val="28"/>
                <w:szCs w:val="28"/>
                <w:lang w:eastAsia="ru-RU"/>
              </w:rPr>
              <w:t>3</w:t>
            </w:r>
          </w:p>
        </w:tc>
      </w:tr>
    </w:tbl>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lastRenderedPageBreak/>
        <w:t xml:space="preserve">4.12. </w:t>
      </w:r>
      <w:proofErr w:type="gramStart"/>
      <w:r w:rsidRPr="00534902">
        <w:rPr>
          <w:rFonts w:ascii="Times New Roman" w:eastAsia="Times New Roman" w:hAnsi="Times New Roman" w:cs="Times New Roman"/>
          <w:color w:val="000000"/>
          <w:sz w:val="28"/>
          <w:szCs w:val="28"/>
          <w:lang w:eastAsia="ru-RU"/>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534902">
        <w:rPr>
          <w:rFonts w:ascii="Times New Roman" w:eastAsia="Times New Roman" w:hAnsi="Times New Roman" w:cs="Times New Roman"/>
          <w:color w:val="000000"/>
          <w:sz w:val="28"/>
          <w:szCs w:val="28"/>
          <w:lang w:eastAsia="ru-RU"/>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4.13. </w:t>
      </w:r>
      <w:proofErr w:type="gramStart"/>
      <w:r w:rsidRPr="00534902">
        <w:rPr>
          <w:rFonts w:ascii="Times New Roman" w:eastAsia="Times New Roman" w:hAnsi="Times New Roman" w:cs="Times New Roman"/>
          <w:color w:val="000000"/>
          <w:sz w:val="28"/>
          <w:szCs w:val="28"/>
          <w:lang w:eastAsia="ru-RU"/>
        </w:rPr>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534902">
        <w:rPr>
          <w:rFonts w:ascii="Times New Roman" w:eastAsia="Times New Roman" w:hAnsi="Times New Roman" w:cs="Times New Roman"/>
          <w:color w:val="000000"/>
          <w:sz w:val="28"/>
          <w:szCs w:val="28"/>
          <w:lang w:eastAsia="ru-RU"/>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4.14. Поставщик образовательных услуг в течение 1 рабочего дня с момента прекращения образовательных отношений с ребенком (момента </w:t>
      </w:r>
      <w:r w:rsidRPr="00534902">
        <w:rPr>
          <w:rFonts w:ascii="Times New Roman" w:eastAsia="Times New Roman" w:hAnsi="Times New Roman" w:cs="Times New Roman"/>
          <w:color w:val="000000"/>
          <w:sz w:val="28"/>
          <w:szCs w:val="28"/>
          <w:lang w:eastAsia="ru-RU"/>
        </w:rPr>
        <w:lastRenderedPageBreak/>
        <w:t>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4.15. Порядок использования сертификата дополнительного образования для </w:t>
      </w:r>
      <w:proofErr w:type="gramStart"/>
      <w:r w:rsidRPr="00534902">
        <w:rPr>
          <w:rFonts w:ascii="Times New Roman" w:eastAsia="Times New Roman" w:hAnsi="Times New Roman" w:cs="Times New Roman"/>
          <w:color w:val="000000"/>
          <w:sz w:val="28"/>
          <w:szCs w:val="28"/>
          <w:lang w:eastAsia="ru-RU"/>
        </w:rPr>
        <w:t>обучения</w:t>
      </w:r>
      <w:proofErr w:type="gramEnd"/>
      <w:r w:rsidRPr="00534902">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0B5A93" w:rsidRPr="00534902" w:rsidRDefault="000B5A93" w:rsidP="00831861">
      <w:pPr>
        <w:spacing w:after="0" w:line="360" w:lineRule="auto"/>
        <w:ind w:firstLine="567"/>
        <w:jc w:val="both"/>
        <w:rPr>
          <w:rFonts w:ascii="Times New Roman" w:eastAsia="Times New Roman" w:hAnsi="Times New Roman" w:cs="Times New Roman"/>
          <w:color w:val="000000"/>
          <w:sz w:val="28"/>
          <w:szCs w:val="28"/>
          <w:lang w:eastAsia="ru-RU"/>
        </w:rPr>
      </w:pPr>
      <w:r w:rsidRPr="00534902">
        <w:rPr>
          <w:rFonts w:ascii="Times New Roman" w:eastAsia="Times New Roman" w:hAnsi="Times New Roman" w:cs="Times New Roman"/>
          <w:color w:val="000000"/>
          <w:sz w:val="28"/>
          <w:szCs w:val="28"/>
          <w:lang w:eastAsia="ru-RU"/>
        </w:rPr>
        <w:t xml:space="preserve">4.16. </w:t>
      </w:r>
      <w:proofErr w:type="gramStart"/>
      <w:r w:rsidRPr="00534902">
        <w:rPr>
          <w:rFonts w:ascii="Times New Roman" w:eastAsia="Times New Roman" w:hAnsi="Times New Roman" w:cs="Times New Roman"/>
          <w:color w:val="000000"/>
          <w:sz w:val="28"/>
          <w:szCs w:val="28"/>
          <w:lang w:eastAsia="ru-RU"/>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4.11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534902">
        <w:rPr>
          <w:rFonts w:ascii="Times New Roman" w:eastAsia="Times New Roman" w:hAnsi="Times New Roman" w:cs="Times New Roman"/>
          <w:color w:val="000000"/>
          <w:sz w:val="28"/>
          <w:szCs w:val="28"/>
          <w:lang w:eastAsia="ru-RU"/>
        </w:rPr>
        <w:t xml:space="preserve"> При этом зачисление указанного ребенка на новые образовательные программы осуществляется в общем порядке.</w:t>
      </w:r>
    </w:p>
    <w:sectPr w:rsidR="000B5A93" w:rsidRPr="0053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93"/>
    <w:rsid w:val="000031BF"/>
    <w:rsid w:val="00007B20"/>
    <w:rsid w:val="0001017B"/>
    <w:rsid w:val="000133CB"/>
    <w:rsid w:val="000135BF"/>
    <w:rsid w:val="00013A04"/>
    <w:rsid w:val="00013E69"/>
    <w:rsid w:val="0001492E"/>
    <w:rsid w:val="00015CF8"/>
    <w:rsid w:val="00016739"/>
    <w:rsid w:val="00017CCC"/>
    <w:rsid w:val="000203F8"/>
    <w:rsid w:val="00030147"/>
    <w:rsid w:val="00031C1D"/>
    <w:rsid w:val="00033B55"/>
    <w:rsid w:val="00037539"/>
    <w:rsid w:val="000421B3"/>
    <w:rsid w:val="0004234F"/>
    <w:rsid w:val="00047531"/>
    <w:rsid w:val="000504DB"/>
    <w:rsid w:val="00054004"/>
    <w:rsid w:val="00074B7B"/>
    <w:rsid w:val="00074FD1"/>
    <w:rsid w:val="0008095B"/>
    <w:rsid w:val="000809CC"/>
    <w:rsid w:val="000815B5"/>
    <w:rsid w:val="000939C5"/>
    <w:rsid w:val="00093E02"/>
    <w:rsid w:val="000943AF"/>
    <w:rsid w:val="000953FF"/>
    <w:rsid w:val="000954D7"/>
    <w:rsid w:val="00096437"/>
    <w:rsid w:val="000A1EEF"/>
    <w:rsid w:val="000A5132"/>
    <w:rsid w:val="000A524A"/>
    <w:rsid w:val="000B15B3"/>
    <w:rsid w:val="000B3107"/>
    <w:rsid w:val="000B3FFF"/>
    <w:rsid w:val="000B4301"/>
    <w:rsid w:val="000B521A"/>
    <w:rsid w:val="000B5A93"/>
    <w:rsid w:val="000C20E8"/>
    <w:rsid w:val="000D0DD5"/>
    <w:rsid w:val="000D6968"/>
    <w:rsid w:val="000E1A86"/>
    <w:rsid w:val="000E5703"/>
    <w:rsid w:val="000F013E"/>
    <w:rsid w:val="000F1698"/>
    <w:rsid w:val="000F3933"/>
    <w:rsid w:val="000F4D21"/>
    <w:rsid w:val="000F523D"/>
    <w:rsid w:val="000F5525"/>
    <w:rsid w:val="001043E6"/>
    <w:rsid w:val="0011244D"/>
    <w:rsid w:val="00112963"/>
    <w:rsid w:val="0011299D"/>
    <w:rsid w:val="0011377C"/>
    <w:rsid w:val="00116A7A"/>
    <w:rsid w:val="00121F5E"/>
    <w:rsid w:val="0012294F"/>
    <w:rsid w:val="0012353D"/>
    <w:rsid w:val="00123963"/>
    <w:rsid w:val="00125AF1"/>
    <w:rsid w:val="00130A69"/>
    <w:rsid w:val="00130D52"/>
    <w:rsid w:val="001323B7"/>
    <w:rsid w:val="0013471D"/>
    <w:rsid w:val="00136D42"/>
    <w:rsid w:val="001379EE"/>
    <w:rsid w:val="00137AA5"/>
    <w:rsid w:val="00140EFF"/>
    <w:rsid w:val="001461B5"/>
    <w:rsid w:val="00147519"/>
    <w:rsid w:val="001478CB"/>
    <w:rsid w:val="00154F50"/>
    <w:rsid w:val="0015509D"/>
    <w:rsid w:val="001605EA"/>
    <w:rsid w:val="001636DA"/>
    <w:rsid w:val="00163CAA"/>
    <w:rsid w:val="00165D47"/>
    <w:rsid w:val="00170217"/>
    <w:rsid w:val="00171070"/>
    <w:rsid w:val="00173E5C"/>
    <w:rsid w:val="00173F1B"/>
    <w:rsid w:val="00174A17"/>
    <w:rsid w:val="001757E0"/>
    <w:rsid w:val="001772D6"/>
    <w:rsid w:val="0018218E"/>
    <w:rsid w:val="001825D8"/>
    <w:rsid w:val="001852F9"/>
    <w:rsid w:val="00186448"/>
    <w:rsid w:val="00186D14"/>
    <w:rsid w:val="00192E82"/>
    <w:rsid w:val="00194920"/>
    <w:rsid w:val="00195C95"/>
    <w:rsid w:val="001970DF"/>
    <w:rsid w:val="001A0059"/>
    <w:rsid w:val="001A1EA3"/>
    <w:rsid w:val="001A22F4"/>
    <w:rsid w:val="001A3A90"/>
    <w:rsid w:val="001A7ACA"/>
    <w:rsid w:val="001B0CB4"/>
    <w:rsid w:val="001B11A7"/>
    <w:rsid w:val="001B2EF7"/>
    <w:rsid w:val="001B40E4"/>
    <w:rsid w:val="001B7EC1"/>
    <w:rsid w:val="001C1052"/>
    <w:rsid w:val="001C2AF6"/>
    <w:rsid w:val="001C48EB"/>
    <w:rsid w:val="001C54F1"/>
    <w:rsid w:val="001C5E43"/>
    <w:rsid w:val="001C61E1"/>
    <w:rsid w:val="001D1673"/>
    <w:rsid w:val="001D4A01"/>
    <w:rsid w:val="001D575E"/>
    <w:rsid w:val="001D697F"/>
    <w:rsid w:val="001E154E"/>
    <w:rsid w:val="001E35B9"/>
    <w:rsid w:val="001E4885"/>
    <w:rsid w:val="001F00FB"/>
    <w:rsid w:val="001F2287"/>
    <w:rsid w:val="001F30CE"/>
    <w:rsid w:val="001F3301"/>
    <w:rsid w:val="001F618B"/>
    <w:rsid w:val="00200850"/>
    <w:rsid w:val="002014DC"/>
    <w:rsid w:val="00201B7C"/>
    <w:rsid w:val="0020287D"/>
    <w:rsid w:val="00203293"/>
    <w:rsid w:val="00203622"/>
    <w:rsid w:val="00203F20"/>
    <w:rsid w:val="00204345"/>
    <w:rsid w:val="00205339"/>
    <w:rsid w:val="0022081B"/>
    <w:rsid w:val="00223BB4"/>
    <w:rsid w:val="00231866"/>
    <w:rsid w:val="00233074"/>
    <w:rsid w:val="00234EAE"/>
    <w:rsid w:val="00237C5C"/>
    <w:rsid w:val="002431DB"/>
    <w:rsid w:val="00245038"/>
    <w:rsid w:val="00245A1D"/>
    <w:rsid w:val="00245A6C"/>
    <w:rsid w:val="00247AB3"/>
    <w:rsid w:val="0025146A"/>
    <w:rsid w:val="0025148C"/>
    <w:rsid w:val="00251907"/>
    <w:rsid w:val="00252644"/>
    <w:rsid w:val="00252D52"/>
    <w:rsid w:val="00252FC1"/>
    <w:rsid w:val="00256EB9"/>
    <w:rsid w:val="00261BF9"/>
    <w:rsid w:val="002625C9"/>
    <w:rsid w:val="00262A21"/>
    <w:rsid w:val="0027072D"/>
    <w:rsid w:val="00271E57"/>
    <w:rsid w:val="00273D12"/>
    <w:rsid w:val="00274DA6"/>
    <w:rsid w:val="00275086"/>
    <w:rsid w:val="00277B78"/>
    <w:rsid w:val="00280728"/>
    <w:rsid w:val="00283DD7"/>
    <w:rsid w:val="00285247"/>
    <w:rsid w:val="00285A80"/>
    <w:rsid w:val="002879DC"/>
    <w:rsid w:val="00290506"/>
    <w:rsid w:val="00290D0B"/>
    <w:rsid w:val="00292BA9"/>
    <w:rsid w:val="00293E3B"/>
    <w:rsid w:val="00296901"/>
    <w:rsid w:val="00297C4B"/>
    <w:rsid w:val="002A28A0"/>
    <w:rsid w:val="002B0388"/>
    <w:rsid w:val="002B27D9"/>
    <w:rsid w:val="002B7C3D"/>
    <w:rsid w:val="002C323F"/>
    <w:rsid w:val="002C48C0"/>
    <w:rsid w:val="002D0D76"/>
    <w:rsid w:val="002D7C9F"/>
    <w:rsid w:val="002E098D"/>
    <w:rsid w:val="002E17ED"/>
    <w:rsid w:val="002E1B7B"/>
    <w:rsid w:val="002E36EF"/>
    <w:rsid w:val="002E5527"/>
    <w:rsid w:val="002E752F"/>
    <w:rsid w:val="002F0155"/>
    <w:rsid w:val="002F0CB5"/>
    <w:rsid w:val="002F3900"/>
    <w:rsid w:val="002F3B05"/>
    <w:rsid w:val="002F3C95"/>
    <w:rsid w:val="002F4E0F"/>
    <w:rsid w:val="002F6BC3"/>
    <w:rsid w:val="00302BC4"/>
    <w:rsid w:val="00303B91"/>
    <w:rsid w:val="00305F27"/>
    <w:rsid w:val="00307EEC"/>
    <w:rsid w:val="0031693B"/>
    <w:rsid w:val="00317AC8"/>
    <w:rsid w:val="00321BD9"/>
    <w:rsid w:val="00321E93"/>
    <w:rsid w:val="003244E6"/>
    <w:rsid w:val="003257BD"/>
    <w:rsid w:val="00326E5D"/>
    <w:rsid w:val="003272C7"/>
    <w:rsid w:val="00327ECE"/>
    <w:rsid w:val="00334E96"/>
    <w:rsid w:val="003354E5"/>
    <w:rsid w:val="00345AE9"/>
    <w:rsid w:val="00346851"/>
    <w:rsid w:val="00346AFF"/>
    <w:rsid w:val="00352714"/>
    <w:rsid w:val="003528CA"/>
    <w:rsid w:val="00357CFF"/>
    <w:rsid w:val="0036181E"/>
    <w:rsid w:val="003626C2"/>
    <w:rsid w:val="003644AC"/>
    <w:rsid w:val="00367804"/>
    <w:rsid w:val="00367C2C"/>
    <w:rsid w:val="00367E03"/>
    <w:rsid w:val="00370A27"/>
    <w:rsid w:val="00371019"/>
    <w:rsid w:val="00371776"/>
    <w:rsid w:val="003719E1"/>
    <w:rsid w:val="00373BF5"/>
    <w:rsid w:val="003755FF"/>
    <w:rsid w:val="003857CE"/>
    <w:rsid w:val="00390EE2"/>
    <w:rsid w:val="00397550"/>
    <w:rsid w:val="003A5045"/>
    <w:rsid w:val="003A65F6"/>
    <w:rsid w:val="003A754E"/>
    <w:rsid w:val="003B6C5D"/>
    <w:rsid w:val="003C22F9"/>
    <w:rsid w:val="003C320E"/>
    <w:rsid w:val="003C69C3"/>
    <w:rsid w:val="003D2715"/>
    <w:rsid w:val="003D283D"/>
    <w:rsid w:val="003D7E1F"/>
    <w:rsid w:val="003E28FD"/>
    <w:rsid w:val="003F0EB9"/>
    <w:rsid w:val="003F2255"/>
    <w:rsid w:val="003F3484"/>
    <w:rsid w:val="003F6452"/>
    <w:rsid w:val="003F6D90"/>
    <w:rsid w:val="003F700D"/>
    <w:rsid w:val="004027C2"/>
    <w:rsid w:val="00406AC9"/>
    <w:rsid w:val="00412364"/>
    <w:rsid w:val="00422780"/>
    <w:rsid w:val="004235E1"/>
    <w:rsid w:val="004274C6"/>
    <w:rsid w:val="00427D94"/>
    <w:rsid w:val="00434CDF"/>
    <w:rsid w:val="004352A3"/>
    <w:rsid w:val="00436203"/>
    <w:rsid w:val="00437EAD"/>
    <w:rsid w:val="00440F9B"/>
    <w:rsid w:val="00442DD8"/>
    <w:rsid w:val="00444758"/>
    <w:rsid w:val="00444851"/>
    <w:rsid w:val="00445F5D"/>
    <w:rsid w:val="004466AD"/>
    <w:rsid w:val="00447641"/>
    <w:rsid w:val="00447BF2"/>
    <w:rsid w:val="00452ED9"/>
    <w:rsid w:val="0045346C"/>
    <w:rsid w:val="0046419C"/>
    <w:rsid w:val="00473ECA"/>
    <w:rsid w:val="00477A75"/>
    <w:rsid w:val="0048013B"/>
    <w:rsid w:val="00483005"/>
    <w:rsid w:val="004839B1"/>
    <w:rsid w:val="00484471"/>
    <w:rsid w:val="00490593"/>
    <w:rsid w:val="00493093"/>
    <w:rsid w:val="00496369"/>
    <w:rsid w:val="004A1039"/>
    <w:rsid w:val="004A46DA"/>
    <w:rsid w:val="004A69B9"/>
    <w:rsid w:val="004A785A"/>
    <w:rsid w:val="004B0FB9"/>
    <w:rsid w:val="004B1802"/>
    <w:rsid w:val="004B2007"/>
    <w:rsid w:val="004B53D3"/>
    <w:rsid w:val="004B5C83"/>
    <w:rsid w:val="004B5EB2"/>
    <w:rsid w:val="004B6DFB"/>
    <w:rsid w:val="004B6F6D"/>
    <w:rsid w:val="004C0E6A"/>
    <w:rsid w:val="004C1B79"/>
    <w:rsid w:val="004C20F6"/>
    <w:rsid w:val="004C2D5A"/>
    <w:rsid w:val="004C2E30"/>
    <w:rsid w:val="004C471B"/>
    <w:rsid w:val="004D3ECC"/>
    <w:rsid w:val="004D4AB9"/>
    <w:rsid w:val="004D79AD"/>
    <w:rsid w:val="004E0798"/>
    <w:rsid w:val="004E577F"/>
    <w:rsid w:val="004E774E"/>
    <w:rsid w:val="004F2CB7"/>
    <w:rsid w:val="004F4BA0"/>
    <w:rsid w:val="00504169"/>
    <w:rsid w:val="00504A0F"/>
    <w:rsid w:val="0050764B"/>
    <w:rsid w:val="005154BE"/>
    <w:rsid w:val="00521713"/>
    <w:rsid w:val="00525F8F"/>
    <w:rsid w:val="00527129"/>
    <w:rsid w:val="005300A2"/>
    <w:rsid w:val="005309CE"/>
    <w:rsid w:val="00530FFF"/>
    <w:rsid w:val="00531D65"/>
    <w:rsid w:val="00531E19"/>
    <w:rsid w:val="00534902"/>
    <w:rsid w:val="0053515C"/>
    <w:rsid w:val="00536900"/>
    <w:rsid w:val="00536AF2"/>
    <w:rsid w:val="00536E5C"/>
    <w:rsid w:val="00546D7A"/>
    <w:rsid w:val="0055090A"/>
    <w:rsid w:val="00553350"/>
    <w:rsid w:val="00554C36"/>
    <w:rsid w:val="005664C4"/>
    <w:rsid w:val="00567782"/>
    <w:rsid w:val="00567F21"/>
    <w:rsid w:val="0057071A"/>
    <w:rsid w:val="00572FA0"/>
    <w:rsid w:val="00576E15"/>
    <w:rsid w:val="00577C40"/>
    <w:rsid w:val="00581423"/>
    <w:rsid w:val="00582AF4"/>
    <w:rsid w:val="005841FF"/>
    <w:rsid w:val="005854D2"/>
    <w:rsid w:val="0058635C"/>
    <w:rsid w:val="00591547"/>
    <w:rsid w:val="00593A2F"/>
    <w:rsid w:val="005977A7"/>
    <w:rsid w:val="005A0DD2"/>
    <w:rsid w:val="005A19AB"/>
    <w:rsid w:val="005A2EB0"/>
    <w:rsid w:val="005A301F"/>
    <w:rsid w:val="005A3D1C"/>
    <w:rsid w:val="005A54EE"/>
    <w:rsid w:val="005A54F6"/>
    <w:rsid w:val="005A7CA1"/>
    <w:rsid w:val="005B2B27"/>
    <w:rsid w:val="005B45D6"/>
    <w:rsid w:val="005B5D3E"/>
    <w:rsid w:val="005B6723"/>
    <w:rsid w:val="005B6E39"/>
    <w:rsid w:val="005B7322"/>
    <w:rsid w:val="005B7B52"/>
    <w:rsid w:val="005B7F20"/>
    <w:rsid w:val="005C1E98"/>
    <w:rsid w:val="005C35C0"/>
    <w:rsid w:val="005C4D5F"/>
    <w:rsid w:val="005C620E"/>
    <w:rsid w:val="005C6DCB"/>
    <w:rsid w:val="005D07D9"/>
    <w:rsid w:val="005D1065"/>
    <w:rsid w:val="005D291F"/>
    <w:rsid w:val="005D5BCC"/>
    <w:rsid w:val="005D628D"/>
    <w:rsid w:val="005D6714"/>
    <w:rsid w:val="005D6E73"/>
    <w:rsid w:val="005D7888"/>
    <w:rsid w:val="005E105B"/>
    <w:rsid w:val="005E4B91"/>
    <w:rsid w:val="005E6186"/>
    <w:rsid w:val="005F25C8"/>
    <w:rsid w:val="005F2F24"/>
    <w:rsid w:val="005F4A7B"/>
    <w:rsid w:val="005F651F"/>
    <w:rsid w:val="005F76DC"/>
    <w:rsid w:val="005F7D7B"/>
    <w:rsid w:val="006014DF"/>
    <w:rsid w:val="0060238A"/>
    <w:rsid w:val="00605BF1"/>
    <w:rsid w:val="00606112"/>
    <w:rsid w:val="00610C93"/>
    <w:rsid w:val="00610DD0"/>
    <w:rsid w:val="006215FA"/>
    <w:rsid w:val="0062414C"/>
    <w:rsid w:val="00624CAD"/>
    <w:rsid w:val="00630B53"/>
    <w:rsid w:val="0063545A"/>
    <w:rsid w:val="0064738C"/>
    <w:rsid w:val="00651E7B"/>
    <w:rsid w:val="00652431"/>
    <w:rsid w:val="00653337"/>
    <w:rsid w:val="00656DDF"/>
    <w:rsid w:val="00662A7B"/>
    <w:rsid w:val="00664A9A"/>
    <w:rsid w:val="00667E95"/>
    <w:rsid w:val="00670D09"/>
    <w:rsid w:val="00681164"/>
    <w:rsid w:val="00681DD5"/>
    <w:rsid w:val="00682AEA"/>
    <w:rsid w:val="00683544"/>
    <w:rsid w:val="00683C69"/>
    <w:rsid w:val="00684F11"/>
    <w:rsid w:val="00693533"/>
    <w:rsid w:val="00695315"/>
    <w:rsid w:val="00697BAA"/>
    <w:rsid w:val="006A04C4"/>
    <w:rsid w:val="006A1E16"/>
    <w:rsid w:val="006B02CA"/>
    <w:rsid w:val="006B0DF8"/>
    <w:rsid w:val="006B1689"/>
    <w:rsid w:val="006B3D62"/>
    <w:rsid w:val="006B7566"/>
    <w:rsid w:val="006C07C7"/>
    <w:rsid w:val="006C2510"/>
    <w:rsid w:val="006C296B"/>
    <w:rsid w:val="006C545A"/>
    <w:rsid w:val="006C5E0C"/>
    <w:rsid w:val="006C7250"/>
    <w:rsid w:val="006D2BF1"/>
    <w:rsid w:val="006D2E96"/>
    <w:rsid w:val="006D55D2"/>
    <w:rsid w:val="006E011F"/>
    <w:rsid w:val="006E0FD4"/>
    <w:rsid w:val="006E17BA"/>
    <w:rsid w:val="006E1901"/>
    <w:rsid w:val="006E30E1"/>
    <w:rsid w:val="006F27D3"/>
    <w:rsid w:val="006F285D"/>
    <w:rsid w:val="007009B5"/>
    <w:rsid w:val="007025D1"/>
    <w:rsid w:val="00705E1B"/>
    <w:rsid w:val="007079E5"/>
    <w:rsid w:val="0071047E"/>
    <w:rsid w:val="00712268"/>
    <w:rsid w:val="007217DA"/>
    <w:rsid w:val="00721880"/>
    <w:rsid w:val="007225DA"/>
    <w:rsid w:val="00722738"/>
    <w:rsid w:val="007228E4"/>
    <w:rsid w:val="007229EB"/>
    <w:rsid w:val="00727700"/>
    <w:rsid w:val="007324F4"/>
    <w:rsid w:val="00732F2E"/>
    <w:rsid w:val="00735053"/>
    <w:rsid w:val="00735116"/>
    <w:rsid w:val="007411E1"/>
    <w:rsid w:val="00741F28"/>
    <w:rsid w:val="00743945"/>
    <w:rsid w:val="00744F2B"/>
    <w:rsid w:val="00750554"/>
    <w:rsid w:val="007512AE"/>
    <w:rsid w:val="00751BF4"/>
    <w:rsid w:val="00752A35"/>
    <w:rsid w:val="00752F7D"/>
    <w:rsid w:val="007531DF"/>
    <w:rsid w:val="00757442"/>
    <w:rsid w:val="00760A9B"/>
    <w:rsid w:val="00762269"/>
    <w:rsid w:val="00767F00"/>
    <w:rsid w:val="00775111"/>
    <w:rsid w:val="00776B3B"/>
    <w:rsid w:val="007803C9"/>
    <w:rsid w:val="00780FCA"/>
    <w:rsid w:val="00784219"/>
    <w:rsid w:val="00786371"/>
    <w:rsid w:val="00790319"/>
    <w:rsid w:val="007913B2"/>
    <w:rsid w:val="00791767"/>
    <w:rsid w:val="007922EA"/>
    <w:rsid w:val="007A0056"/>
    <w:rsid w:val="007A02D0"/>
    <w:rsid w:val="007B13EB"/>
    <w:rsid w:val="007B37A5"/>
    <w:rsid w:val="007B5B99"/>
    <w:rsid w:val="007B5E81"/>
    <w:rsid w:val="007C7734"/>
    <w:rsid w:val="007D31D5"/>
    <w:rsid w:val="007D59C1"/>
    <w:rsid w:val="007D688D"/>
    <w:rsid w:val="007E09CD"/>
    <w:rsid w:val="007E113F"/>
    <w:rsid w:val="007E40C9"/>
    <w:rsid w:val="007E4F3A"/>
    <w:rsid w:val="007E7BC9"/>
    <w:rsid w:val="007F0CC1"/>
    <w:rsid w:val="007F0CEE"/>
    <w:rsid w:val="007F1784"/>
    <w:rsid w:val="008005EF"/>
    <w:rsid w:val="008012CE"/>
    <w:rsid w:val="0080339B"/>
    <w:rsid w:val="00807F5B"/>
    <w:rsid w:val="0081002A"/>
    <w:rsid w:val="008113EB"/>
    <w:rsid w:val="008174FC"/>
    <w:rsid w:val="008209DE"/>
    <w:rsid w:val="0082164E"/>
    <w:rsid w:val="00823636"/>
    <w:rsid w:val="0082554C"/>
    <w:rsid w:val="008265BB"/>
    <w:rsid w:val="00831861"/>
    <w:rsid w:val="00833D91"/>
    <w:rsid w:val="008345B2"/>
    <w:rsid w:val="0084188B"/>
    <w:rsid w:val="00843D1E"/>
    <w:rsid w:val="00844BFC"/>
    <w:rsid w:val="00845ABB"/>
    <w:rsid w:val="00846BE9"/>
    <w:rsid w:val="00850DFB"/>
    <w:rsid w:val="00853179"/>
    <w:rsid w:val="0085324F"/>
    <w:rsid w:val="00860C59"/>
    <w:rsid w:val="00863094"/>
    <w:rsid w:val="008669EF"/>
    <w:rsid w:val="00867706"/>
    <w:rsid w:val="00870D69"/>
    <w:rsid w:val="008713BC"/>
    <w:rsid w:val="00872152"/>
    <w:rsid w:val="00873689"/>
    <w:rsid w:val="00875A29"/>
    <w:rsid w:val="0087722D"/>
    <w:rsid w:val="00877687"/>
    <w:rsid w:val="00877C91"/>
    <w:rsid w:val="0088315B"/>
    <w:rsid w:val="008849E0"/>
    <w:rsid w:val="008910C7"/>
    <w:rsid w:val="0089197A"/>
    <w:rsid w:val="00892C63"/>
    <w:rsid w:val="00895E40"/>
    <w:rsid w:val="00896284"/>
    <w:rsid w:val="008A26D0"/>
    <w:rsid w:val="008A5734"/>
    <w:rsid w:val="008A59B2"/>
    <w:rsid w:val="008A5CFD"/>
    <w:rsid w:val="008A70F3"/>
    <w:rsid w:val="008B16B0"/>
    <w:rsid w:val="008B6314"/>
    <w:rsid w:val="008B7DFA"/>
    <w:rsid w:val="008C1FFF"/>
    <w:rsid w:val="008C2D98"/>
    <w:rsid w:val="008C3201"/>
    <w:rsid w:val="008C3B32"/>
    <w:rsid w:val="008C57D1"/>
    <w:rsid w:val="008C66F4"/>
    <w:rsid w:val="008D0D54"/>
    <w:rsid w:val="008D33D1"/>
    <w:rsid w:val="008D36D5"/>
    <w:rsid w:val="008D4AE0"/>
    <w:rsid w:val="008E1414"/>
    <w:rsid w:val="008E5D6D"/>
    <w:rsid w:val="008F00AA"/>
    <w:rsid w:val="008F2798"/>
    <w:rsid w:val="008F2C9E"/>
    <w:rsid w:val="008F5808"/>
    <w:rsid w:val="00901E9E"/>
    <w:rsid w:val="00911D5C"/>
    <w:rsid w:val="00911E4C"/>
    <w:rsid w:val="009136EA"/>
    <w:rsid w:val="00913F18"/>
    <w:rsid w:val="00915738"/>
    <w:rsid w:val="00916442"/>
    <w:rsid w:val="00917F90"/>
    <w:rsid w:val="00921B77"/>
    <w:rsid w:val="0092433B"/>
    <w:rsid w:val="0092526F"/>
    <w:rsid w:val="00933E99"/>
    <w:rsid w:val="00940A29"/>
    <w:rsid w:val="00944CB4"/>
    <w:rsid w:val="009503FE"/>
    <w:rsid w:val="009510EB"/>
    <w:rsid w:val="00953AE2"/>
    <w:rsid w:val="00956681"/>
    <w:rsid w:val="0095741B"/>
    <w:rsid w:val="00964DDD"/>
    <w:rsid w:val="00973DE5"/>
    <w:rsid w:val="00982A3E"/>
    <w:rsid w:val="00986DBF"/>
    <w:rsid w:val="00991DD0"/>
    <w:rsid w:val="00992AC2"/>
    <w:rsid w:val="00993044"/>
    <w:rsid w:val="00995F62"/>
    <w:rsid w:val="009A07AC"/>
    <w:rsid w:val="009A54E4"/>
    <w:rsid w:val="009A6AA2"/>
    <w:rsid w:val="009B00F0"/>
    <w:rsid w:val="009B0AD4"/>
    <w:rsid w:val="009B2A1A"/>
    <w:rsid w:val="009B3CE6"/>
    <w:rsid w:val="009B4B8E"/>
    <w:rsid w:val="009B4C05"/>
    <w:rsid w:val="009B5A09"/>
    <w:rsid w:val="009B7392"/>
    <w:rsid w:val="009B7407"/>
    <w:rsid w:val="009C453C"/>
    <w:rsid w:val="009D1225"/>
    <w:rsid w:val="009D33EB"/>
    <w:rsid w:val="009D40DF"/>
    <w:rsid w:val="009D7744"/>
    <w:rsid w:val="009E34AF"/>
    <w:rsid w:val="009E36F4"/>
    <w:rsid w:val="009E40D3"/>
    <w:rsid w:val="009E4B04"/>
    <w:rsid w:val="009E4E45"/>
    <w:rsid w:val="009E7087"/>
    <w:rsid w:val="009E7DFB"/>
    <w:rsid w:val="009F5CBC"/>
    <w:rsid w:val="00A005F8"/>
    <w:rsid w:val="00A02BB5"/>
    <w:rsid w:val="00A03817"/>
    <w:rsid w:val="00A0461A"/>
    <w:rsid w:val="00A11808"/>
    <w:rsid w:val="00A12A89"/>
    <w:rsid w:val="00A151F2"/>
    <w:rsid w:val="00A16C84"/>
    <w:rsid w:val="00A205B7"/>
    <w:rsid w:val="00A222C9"/>
    <w:rsid w:val="00A226CB"/>
    <w:rsid w:val="00A250E7"/>
    <w:rsid w:val="00A3192B"/>
    <w:rsid w:val="00A35865"/>
    <w:rsid w:val="00A43239"/>
    <w:rsid w:val="00A43CD3"/>
    <w:rsid w:val="00A46DD1"/>
    <w:rsid w:val="00A50C13"/>
    <w:rsid w:val="00A54361"/>
    <w:rsid w:val="00A54A6A"/>
    <w:rsid w:val="00A54CF1"/>
    <w:rsid w:val="00A602EC"/>
    <w:rsid w:val="00A618A6"/>
    <w:rsid w:val="00A61BE2"/>
    <w:rsid w:val="00A61D80"/>
    <w:rsid w:val="00A72C9A"/>
    <w:rsid w:val="00A83513"/>
    <w:rsid w:val="00A8428A"/>
    <w:rsid w:val="00A845DF"/>
    <w:rsid w:val="00A86DBC"/>
    <w:rsid w:val="00A933A2"/>
    <w:rsid w:val="00A9437D"/>
    <w:rsid w:val="00A949E4"/>
    <w:rsid w:val="00A963E0"/>
    <w:rsid w:val="00A963E3"/>
    <w:rsid w:val="00A973D2"/>
    <w:rsid w:val="00A975F4"/>
    <w:rsid w:val="00AA707E"/>
    <w:rsid w:val="00AB35C6"/>
    <w:rsid w:val="00AB3C39"/>
    <w:rsid w:val="00AC02C5"/>
    <w:rsid w:val="00AC052E"/>
    <w:rsid w:val="00AC3B26"/>
    <w:rsid w:val="00AC3B7C"/>
    <w:rsid w:val="00AC44CB"/>
    <w:rsid w:val="00AC55F3"/>
    <w:rsid w:val="00AC656F"/>
    <w:rsid w:val="00AD430E"/>
    <w:rsid w:val="00AD6851"/>
    <w:rsid w:val="00AD6A0A"/>
    <w:rsid w:val="00AD7074"/>
    <w:rsid w:val="00AD76FA"/>
    <w:rsid w:val="00AE1816"/>
    <w:rsid w:val="00AE4217"/>
    <w:rsid w:val="00AF38CA"/>
    <w:rsid w:val="00AF3A3B"/>
    <w:rsid w:val="00AF57AB"/>
    <w:rsid w:val="00B0295C"/>
    <w:rsid w:val="00B034F5"/>
    <w:rsid w:val="00B061BB"/>
    <w:rsid w:val="00B114A8"/>
    <w:rsid w:val="00B11FE1"/>
    <w:rsid w:val="00B1395D"/>
    <w:rsid w:val="00B2470E"/>
    <w:rsid w:val="00B25582"/>
    <w:rsid w:val="00B26D3E"/>
    <w:rsid w:val="00B3038C"/>
    <w:rsid w:val="00B30C78"/>
    <w:rsid w:val="00B31C44"/>
    <w:rsid w:val="00B34322"/>
    <w:rsid w:val="00B34EBE"/>
    <w:rsid w:val="00B35ADF"/>
    <w:rsid w:val="00B376E1"/>
    <w:rsid w:val="00B4229A"/>
    <w:rsid w:val="00B51A74"/>
    <w:rsid w:val="00B53B79"/>
    <w:rsid w:val="00B56441"/>
    <w:rsid w:val="00B57E4F"/>
    <w:rsid w:val="00B6136D"/>
    <w:rsid w:val="00B620F1"/>
    <w:rsid w:val="00B75901"/>
    <w:rsid w:val="00B7722C"/>
    <w:rsid w:val="00B926C8"/>
    <w:rsid w:val="00B94331"/>
    <w:rsid w:val="00B96169"/>
    <w:rsid w:val="00B97D1B"/>
    <w:rsid w:val="00BA101C"/>
    <w:rsid w:val="00BA1F97"/>
    <w:rsid w:val="00BA3B28"/>
    <w:rsid w:val="00BA70CE"/>
    <w:rsid w:val="00BB0D13"/>
    <w:rsid w:val="00BB4EAD"/>
    <w:rsid w:val="00BB7015"/>
    <w:rsid w:val="00BB7C7B"/>
    <w:rsid w:val="00BC0C6B"/>
    <w:rsid w:val="00BC185C"/>
    <w:rsid w:val="00BC22DC"/>
    <w:rsid w:val="00BC476A"/>
    <w:rsid w:val="00BC5F70"/>
    <w:rsid w:val="00BC71FE"/>
    <w:rsid w:val="00BD00B3"/>
    <w:rsid w:val="00BD1252"/>
    <w:rsid w:val="00BD1626"/>
    <w:rsid w:val="00BD2BBF"/>
    <w:rsid w:val="00BD4EC6"/>
    <w:rsid w:val="00BD6349"/>
    <w:rsid w:val="00BD68D1"/>
    <w:rsid w:val="00BD784E"/>
    <w:rsid w:val="00BE4936"/>
    <w:rsid w:val="00BF0E08"/>
    <w:rsid w:val="00BF124F"/>
    <w:rsid w:val="00BF2A6D"/>
    <w:rsid w:val="00BF37AE"/>
    <w:rsid w:val="00BF3986"/>
    <w:rsid w:val="00BF6C0C"/>
    <w:rsid w:val="00C0199F"/>
    <w:rsid w:val="00C028C5"/>
    <w:rsid w:val="00C02BD8"/>
    <w:rsid w:val="00C039F8"/>
    <w:rsid w:val="00C03CA0"/>
    <w:rsid w:val="00C03FFD"/>
    <w:rsid w:val="00C115DA"/>
    <w:rsid w:val="00C15A59"/>
    <w:rsid w:val="00C15BFF"/>
    <w:rsid w:val="00C165B2"/>
    <w:rsid w:val="00C20619"/>
    <w:rsid w:val="00C20E18"/>
    <w:rsid w:val="00C2142C"/>
    <w:rsid w:val="00C34901"/>
    <w:rsid w:val="00C35CA7"/>
    <w:rsid w:val="00C37682"/>
    <w:rsid w:val="00C40435"/>
    <w:rsid w:val="00C404E0"/>
    <w:rsid w:val="00C41571"/>
    <w:rsid w:val="00C42FA1"/>
    <w:rsid w:val="00C4614A"/>
    <w:rsid w:val="00C4667F"/>
    <w:rsid w:val="00C50838"/>
    <w:rsid w:val="00C52936"/>
    <w:rsid w:val="00C531A9"/>
    <w:rsid w:val="00C546E8"/>
    <w:rsid w:val="00C56B29"/>
    <w:rsid w:val="00C60D06"/>
    <w:rsid w:val="00C650F3"/>
    <w:rsid w:val="00C66CEE"/>
    <w:rsid w:val="00C67D48"/>
    <w:rsid w:val="00C92ED1"/>
    <w:rsid w:val="00C94111"/>
    <w:rsid w:val="00C94AC0"/>
    <w:rsid w:val="00C94BD3"/>
    <w:rsid w:val="00C94E05"/>
    <w:rsid w:val="00C96A6C"/>
    <w:rsid w:val="00CA27FD"/>
    <w:rsid w:val="00CA28C6"/>
    <w:rsid w:val="00CA3674"/>
    <w:rsid w:val="00CA3E5B"/>
    <w:rsid w:val="00CA52DE"/>
    <w:rsid w:val="00CA6080"/>
    <w:rsid w:val="00CB01BD"/>
    <w:rsid w:val="00CB08CF"/>
    <w:rsid w:val="00CB4D0C"/>
    <w:rsid w:val="00CB6519"/>
    <w:rsid w:val="00CB6E46"/>
    <w:rsid w:val="00CC1EA2"/>
    <w:rsid w:val="00CC389F"/>
    <w:rsid w:val="00CC3977"/>
    <w:rsid w:val="00CC3D34"/>
    <w:rsid w:val="00CC51BF"/>
    <w:rsid w:val="00CC6EC1"/>
    <w:rsid w:val="00CD0025"/>
    <w:rsid w:val="00CD1540"/>
    <w:rsid w:val="00CD313A"/>
    <w:rsid w:val="00CD5EBB"/>
    <w:rsid w:val="00CD7338"/>
    <w:rsid w:val="00CE12B7"/>
    <w:rsid w:val="00CE230D"/>
    <w:rsid w:val="00CE4AE2"/>
    <w:rsid w:val="00CF0410"/>
    <w:rsid w:val="00CF1A57"/>
    <w:rsid w:val="00CF3744"/>
    <w:rsid w:val="00CF4E8C"/>
    <w:rsid w:val="00CF6FFF"/>
    <w:rsid w:val="00D0195D"/>
    <w:rsid w:val="00D03902"/>
    <w:rsid w:val="00D05AC4"/>
    <w:rsid w:val="00D063C8"/>
    <w:rsid w:val="00D07D7B"/>
    <w:rsid w:val="00D1193D"/>
    <w:rsid w:val="00D139E4"/>
    <w:rsid w:val="00D17826"/>
    <w:rsid w:val="00D17DDD"/>
    <w:rsid w:val="00D24243"/>
    <w:rsid w:val="00D24A6B"/>
    <w:rsid w:val="00D24F0E"/>
    <w:rsid w:val="00D30869"/>
    <w:rsid w:val="00D32264"/>
    <w:rsid w:val="00D36C2A"/>
    <w:rsid w:val="00D36CB8"/>
    <w:rsid w:val="00D404A3"/>
    <w:rsid w:val="00D40AB4"/>
    <w:rsid w:val="00D45BA6"/>
    <w:rsid w:val="00D52546"/>
    <w:rsid w:val="00D546D6"/>
    <w:rsid w:val="00D55C80"/>
    <w:rsid w:val="00D571B1"/>
    <w:rsid w:val="00D607AA"/>
    <w:rsid w:val="00D63950"/>
    <w:rsid w:val="00D65D0B"/>
    <w:rsid w:val="00D66D81"/>
    <w:rsid w:val="00D67B75"/>
    <w:rsid w:val="00D70023"/>
    <w:rsid w:val="00D72EED"/>
    <w:rsid w:val="00D76493"/>
    <w:rsid w:val="00D765F9"/>
    <w:rsid w:val="00D82E19"/>
    <w:rsid w:val="00D83B76"/>
    <w:rsid w:val="00D840E1"/>
    <w:rsid w:val="00D84110"/>
    <w:rsid w:val="00D87196"/>
    <w:rsid w:val="00D874C9"/>
    <w:rsid w:val="00D91E7C"/>
    <w:rsid w:val="00D92059"/>
    <w:rsid w:val="00D95BAE"/>
    <w:rsid w:val="00DA0EF2"/>
    <w:rsid w:val="00DA380B"/>
    <w:rsid w:val="00DA47AA"/>
    <w:rsid w:val="00DA69E3"/>
    <w:rsid w:val="00DB1B59"/>
    <w:rsid w:val="00DB1E61"/>
    <w:rsid w:val="00DB436E"/>
    <w:rsid w:val="00DB5AAF"/>
    <w:rsid w:val="00DB7B22"/>
    <w:rsid w:val="00DC3630"/>
    <w:rsid w:val="00DC3CEC"/>
    <w:rsid w:val="00DD0A6B"/>
    <w:rsid w:val="00DD301B"/>
    <w:rsid w:val="00DD44F6"/>
    <w:rsid w:val="00DD5000"/>
    <w:rsid w:val="00DD54FF"/>
    <w:rsid w:val="00DD7261"/>
    <w:rsid w:val="00DD7A06"/>
    <w:rsid w:val="00DE1A02"/>
    <w:rsid w:val="00DE44B9"/>
    <w:rsid w:val="00DE730D"/>
    <w:rsid w:val="00DF0DA2"/>
    <w:rsid w:val="00DF1F1C"/>
    <w:rsid w:val="00DF7BAA"/>
    <w:rsid w:val="00E01B07"/>
    <w:rsid w:val="00E01BA6"/>
    <w:rsid w:val="00E03A0E"/>
    <w:rsid w:val="00E06471"/>
    <w:rsid w:val="00E12AD2"/>
    <w:rsid w:val="00E142F1"/>
    <w:rsid w:val="00E1618E"/>
    <w:rsid w:val="00E17429"/>
    <w:rsid w:val="00E17D4B"/>
    <w:rsid w:val="00E2026C"/>
    <w:rsid w:val="00E20708"/>
    <w:rsid w:val="00E219EF"/>
    <w:rsid w:val="00E21CEB"/>
    <w:rsid w:val="00E24674"/>
    <w:rsid w:val="00E25463"/>
    <w:rsid w:val="00E268CE"/>
    <w:rsid w:val="00E3057B"/>
    <w:rsid w:val="00E32C96"/>
    <w:rsid w:val="00E35C13"/>
    <w:rsid w:val="00E4486B"/>
    <w:rsid w:val="00E46CF8"/>
    <w:rsid w:val="00E55121"/>
    <w:rsid w:val="00E5699A"/>
    <w:rsid w:val="00E57E33"/>
    <w:rsid w:val="00E65B75"/>
    <w:rsid w:val="00E671AA"/>
    <w:rsid w:val="00E7226F"/>
    <w:rsid w:val="00E7235F"/>
    <w:rsid w:val="00E7326A"/>
    <w:rsid w:val="00E73703"/>
    <w:rsid w:val="00E77439"/>
    <w:rsid w:val="00E77EEE"/>
    <w:rsid w:val="00E80523"/>
    <w:rsid w:val="00E871A8"/>
    <w:rsid w:val="00E90E1C"/>
    <w:rsid w:val="00E91EF6"/>
    <w:rsid w:val="00E93144"/>
    <w:rsid w:val="00EA3F0A"/>
    <w:rsid w:val="00EA6A06"/>
    <w:rsid w:val="00EA6FC3"/>
    <w:rsid w:val="00EA7959"/>
    <w:rsid w:val="00EB0026"/>
    <w:rsid w:val="00EB16AB"/>
    <w:rsid w:val="00EB32B0"/>
    <w:rsid w:val="00EB3D7B"/>
    <w:rsid w:val="00EB50EA"/>
    <w:rsid w:val="00EB587C"/>
    <w:rsid w:val="00EB64E2"/>
    <w:rsid w:val="00EB764E"/>
    <w:rsid w:val="00EB7E2F"/>
    <w:rsid w:val="00EC017C"/>
    <w:rsid w:val="00EC106E"/>
    <w:rsid w:val="00EC2E20"/>
    <w:rsid w:val="00EC3CB7"/>
    <w:rsid w:val="00ED082E"/>
    <w:rsid w:val="00ED0E60"/>
    <w:rsid w:val="00ED3CC3"/>
    <w:rsid w:val="00ED4463"/>
    <w:rsid w:val="00ED4703"/>
    <w:rsid w:val="00ED7908"/>
    <w:rsid w:val="00EE0004"/>
    <w:rsid w:val="00EE0A69"/>
    <w:rsid w:val="00EE1AF3"/>
    <w:rsid w:val="00EE1CE0"/>
    <w:rsid w:val="00EE21C4"/>
    <w:rsid w:val="00EF0F03"/>
    <w:rsid w:val="00EF30E8"/>
    <w:rsid w:val="00EF6612"/>
    <w:rsid w:val="00F035F8"/>
    <w:rsid w:val="00F0785E"/>
    <w:rsid w:val="00F1662C"/>
    <w:rsid w:val="00F17B50"/>
    <w:rsid w:val="00F227DB"/>
    <w:rsid w:val="00F237D9"/>
    <w:rsid w:val="00F23928"/>
    <w:rsid w:val="00F251E5"/>
    <w:rsid w:val="00F2605B"/>
    <w:rsid w:val="00F31298"/>
    <w:rsid w:val="00F32D9B"/>
    <w:rsid w:val="00F370D0"/>
    <w:rsid w:val="00F37688"/>
    <w:rsid w:val="00F40969"/>
    <w:rsid w:val="00F41A39"/>
    <w:rsid w:val="00F42386"/>
    <w:rsid w:val="00F425F8"/>
    <w:rsid w:val="00F5148E"/>
    <w:rsid w:val="00F51D05"/>
    <w:rsid w:val="00F53DE9"/>
    <w:rsid w:val="00F541C8"/>
    <w:rsid w:val="00F54AA0"/>
    <w:rsid w:val="00F55413"/>
    <w:rsid w:val="00F563F6"/>
    <w:rsid w:val="00F607BE"/>
    <w:rsid w:val="00F7052B"/>
    <w:rsid w:val="00F714D4"/>
    <w:rsid w:val="00F723CF"/>
    <w:rsid w:val="00F76041"/>
    <w:rsid w:val="00F77CAE"/>
    <w:rsid w:val="00F80C51"/>
    <w:rsid w:val="00F829CF"/>
    <w:rsid w:val="00F82ECA"/>
    <w:rsid w:val="00F872BA"/>
    <w:rsid w:val="00F87A1B"/>
    <w:rsid w:val="00F90A0C"/>
    <w:rsid w:val="00F90F41"/>
    <w:rsid w:val="00F93425"/>
    <w:rsid w:val="00F9585F"/>
    <w:rsid w:val="00F975EA"/>
    <w:rsid w:val="00FA0CF6"/>
    <w:rsid w:val="00FA10EA"/>
    <w:rsid w:val="00FA13C0"/>
    <w:rsid w:val="00FA5647"/>
    <w:rsid w:val="00FA5D5E"/>
    <w:rsid w:val="00FA77CA"/>
    <w:rsid w:val="00FB4472"/>
    <w:rsid w:val="00FB5DAC"/>
    <w:rsid w:val="00FB7D67"/>
    <w:rsid w:val="00FC0092"/>
    <w:rsid w:val="00FC1AB7"/>
    <w:rsid w:val="00FC33EF"/>
    <w:rsid w:val="00FC46D1"/>
    <w:rsid w:val="00FC5088"/>
    <w:rsid w:val="00FC557A"/>
    <w:rsid w:val="00FC5B3E"/>
    <w:rsid w:val="00FC6A06"/>
    <w:rsid w:val="00FC6AA8"/>
    <w:rsid w:val="00FC714F"/>
    <w:rsid w:val="00FD0509"/>
    <w:rsid w:val="00FD0C07"/>
    <w:rsid w:val="00FD220F"/>
    <w:rsid w:val="00FD2A96"/>
    <w:rsid w:val="00FD787C"/>
    <w:rsid w:val="00FD7EBF"/>
    <w:rsid w:val="00FF0909"/>
    <w:rsid w:val="00FF1957"/>
    <w:rsid w:val="00FF2637"/>
    <w:rsid w:val="00FF55A3"/>
    <w:rsid w:val="00FF67A2"/>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4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D5F"/>
    <w:rPr>
      <w:color w:val="0000FF"/>
      <w:u w:val="single"/>
    </w:rPr>
  </w:style>
  <w:style w:type="character" w:customStyle="1" w:styleId="10">
    <w:name w:val="Заголовок 1 Знак"/>
    <w:basedOn w:val="a0"/>
    <w:link w:val="1"/>
    <w:uiPriority w:val="9"/>
    <w:rsid w:val="005C4D5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037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4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D5F"/>
    <w:rPr>
      <w:color w:val="0000FF"/>
      <w:u w:val="single"/>
    </w:rPr>
  </w:style>
  <w:style w:type="character" w:customStyle="1" w:styleId="10">
    <w:name w:val="Заголовок 1 Знак"/>
    <w:basedOn w:val="a0"/>
    <w:link w:val="1"/>
    <w:uiPriority w:val="9"/>
    <w:rsid w:val="005C4D5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037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2541">
      <w:bodyDiv w:val="1"/>
      <w:marLeft w:val="0"/>
      <w:marRight w:val="0"/>
      <w:marTop w:val="0"/>
      <w:marBottom w:val="0"/>
      <w:divBdr>
        <w:top w:val="none" w:sz="0" w:space="0" w:color="auto"/>
        <w:left w:val="none" w:sz="0" w:space="0" w:color="auto"/>
        <w:bottom w:val="none" w:sz="0" w:space="0" w:color="auto"/>
        <w:right w:val="none" w:sz="0" w:space="0" w:color="auto"/>
      </w:divBdr>
    </w:div>
    <w:div w:id="1254437935">
      <w:bodyDiv w:val="1"/>
      <w:marLeft w:val="0"/>
      <w:marRight w:val="0"/>
      <w:marTop w:val="0"/>
      <w:marBottom w:val="0"/>
      <w:divBdr>
        <w:top w:val="none" w:sz="0" w:space="0" w:color="auto"/>
        <w:left w:val="none" w:sz="0" w:space="0" w:color="auto"/>
        <w:bottom w:val="none" w:sz="0" w:space="0" w:color="auto"/>
        <w:right w:val="none" w:sz="0" w:space="0" w:color="auto"/>
      </w:divBdr>
    </w:div>
    <w:div w:id="1298335686">
      <w:bodyDiv w:val="1"/>
      <w:marLeft w:val="0"/>
      <w:marRight w:val="0"/>
      <w:marTop w:val="0"/>
      <w:marBottom w:val="0"/>
      <w:divBdr>
        <w:top w:val="none" w:sz="0" w:space="0" w:color="auto"/>
        <w:left w:val="none" w:sz="0" w:space="0" w:color="auto"/>
        <w:bottom w:val="none" w:sz="0" w:space="0" w:color="auto"/>
        <w:right w:val="none" w:sz="0" w:space="0" w:color="auto"/>
      </w:divBdr>
    </w:div>
    <w:div w:id="1654984893">
      <w:bodyDiv w:val="1"/>
      <w:marLeft w:val="0"/>
      <w:marRight w:val="0"/>
      <w:marTop w:val="0"/>
      <w:marBottom w:val="0"/>
      <w:divBdr>
        <w:top w:val="none" w:sz="0" w:space="0" w:color="auto"/>
        <w:left w:val="none" w:sz="0" w:space="0" w:color="auto"/>
        <w:bottom w:val="none" w:sz="0" w:space="0" w:color="auto"/>
        <w:right w:val="none" w:sz="0" w:space="0" w:color="auto"/>
      </w:divBdr>
    </w:div>
    <w:div w:id="20743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4202192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0C28-0910-4DD1-984E-28A92A76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23</Pages>
  <Words>5340</Words>
  <Characters>30441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Дума-юрист</dc:creator>
  <cp:lastModifiedBy>Дума-юрист</cp:lastModifiedBy>
  <cp:revision>20</cp:revision>
  <cp:lastPrinted>2022-04-06T12:13:00Z</cp:lastPrinted>
  <dcterms:created xsi:type="dcterms:W3CDTF">2022-03-16T07:43:00Z</dcterms:created>
  <dcterms:modified xsi:type="dcterms:W3CDTF">2022-04-07T13:23:00Z</dcterms:modified>
</cp:coreProperties>
</file>